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16" w:rsidRPr="00351D51" w:rsidRDefault="00151036" w:rsidP="00135416">
      <w:pPr>
        <w:jc w:val="center"/>
        <w:rPr>
          <w:b/>
          <w:sz w:val="28"/>
          <w:szCs w:val="28"/>
          <w:u w:val="single"/>
        </w:rPr>
      </w:pPr>
      <w:r w:rsidRPr="00351D51">
        <w:rPr>
          <w:b/>
          <w:sz w:val="28"/>
          <w:szCs w:val="28"/>
          <w:u w:val="single"/>
        </w:rPr>
        <w:t>Specimen Collection Algorithm</w:t>
      </w:r>
    </w:p>
    <w:p w:rsidR="00135416" w:rsidRPr="00351D51" w:rsidRDefault="00151036" w:rsidP="00151036">
      <w:r w:rsidRPr="00351D51">
        <w:t>The following algorithm outlines the flow which must be followed for proper sample</w:t>
      </w:r>
      <w:bookmarkStart w:id="0" w:name="_GoBack"/>
      <w:bookmarkEnd w:id="0"/>
      <w:r w:rsidRPr="00351D51">
        <w:t xml:space="preserve"> collection.  </w:t>
      </w:r>
    </w:p>
    <w:p w:rsidR="00151036" w:rsidRPr="00351D51" w:rsidRDefault="00151036" w:rsidP="00151036">
      <w:r w:rsidRPr="00351D51">
        <w:t xml:space="preserve">When followed, this will reduce re-work i.e. calls from the lab, </w:t>
      </w:r>
      <w:r w:rsidR="000A19AA" w:rsidRPr="00351D51">
        <w:t xml:space="preserve">enhance </w:t>
      </w:r>
      <w:r w:rsidRPr="00351D51">
        <w:t>turnaround times for processing and enhance patient-centered care.</w:t>
      </w:r>
    </w:p>
    <w:p w:rsidR="003C3262" w:rsidRPr="00351D51" w:rsidRDefault="003C3262" w:rsidP="00151036">
      <w:pPr>
        <w:rPr>
          <w:sz w:val="2"/>
        </w:rPr>
      </w:pPr>
    </w:p>
    <w:p w:rsidR="000A19AA" w:rsidRPr="00351D51" w:rsidRDefault="00151036" w:rsidP="00151036">
      <w:r>
        <w:rPr>
          <w:noProof/>
        </w:rPr>
        <w:drawing>
          <wp:inline distT="0" distB="0" distL="0" distR="0">
            <wp:extent cx="6838950" cy="6810375"/>
            <wp:effectExtent l="0" t="19050" r="1905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0A19AA" w:rsidRPr="00351D51">
        <w:rPr>
          <w:b/>
        </w:rPr>
        <w:t>**This is the high-level process flow, for more detail please reference the Specimen Co</w:t>
      </w:r>
      <w:r w:rsidR="00351D51" w:rsidRPr="00351D51">
        <w:rPr>
          <w:b/>
        </w:rPr>
        <w:t>llection Standard Work document</w:t>
      </w:r>
      <w:r w:rsidR="000A19AA" w:rsidRPr="00351D51">
        <w:rPr>
          <w:b/>
        </w:rPr>
        <w:t>**</w:t>
      </w:r>
    </w:p>
    <w:sectPr w:rsidR="000A19AA" w:rsidRPr="00351D51" w:rsidSect="000A19A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7BC" w:rsidRDefault="006857BC" w:rsidP="00135416">
      <w:pPr>
        <w:spacing w:after="0" w:line="240" w:lineRule="auto"/>
      </w:pPr>
      <w:r>
        <w:separator/>
      </w:r>
    </w:p>
  </w:endnote>
  <w:endnote w:type="continuationSeparator" w:id="0">
    <w:p w:rsidR="006857BC" w:rsidRDefault="006857BC" w:rsidP="0013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7BC" w:rsidRDefault="006857BC" w:rsidP="00135416">
      <w:pPr>
        <w:spacing w:after="0" w:line="240" w:lineRule="auto"/>
      </w:pPr>
      <w:r>
        <w:separator/>
      </w:r>
    </w:p>
  </w:footnote>
  <w:footnote w:type="continuationSeparator" w:id="0">
    <w:p w:rsidR="006857BC" w:rsidRDefault="006857BC" w:rsidP="0013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51" w:rsidRDefault="00351D51" w:rsidP="00351D51">
    <w:pPr>
      <w:pStyle w:val="Header"/>
      <w:jc w:val="right"/>
    </w:pPr>
    <w:r>
      <w:rPr>
        <w:noProof/>
      </w:rPr>
      <w:drawing>
        <wp:inline distT="0" distB="0" distL="0" distR="0">
          <wp:extent cx="1257300" cy="500955"/>
          <wp:effectExtent l="0" t="0" r="0" b="0"/>
          <wp:docPr id="3" name="Picture 3" descr="C:\Users\Wrrfawce\AppData\Local\Microsoft\Windows\INetCache\Content.Word\wrh_horzlogo09_vision_full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rrfawce\AppData\Local\Microsoft\Windows\INetCache\Content.Word\wrh_horzlogo09_vision_full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776" cy="511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1D51" w:rsidRDefault="00351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36"/>
    <w:rsid w:val="000A19AA"/>
    <w:rsid w:val="00135416"/>
    <w:rsid w:val="00151036"/>
    <w:rsid w:val="00351D51"/>
    <w:rsid w:val="003C3262"/>
    <w:rsid w:val="0062786E"/>
    <w:rsid w:val="006857BC"/>
    <w:rsid w:val="009059AF"/>
    <w:rsid w:val="009478F2"/>
    <w:rsid w:val="00AF779D"/>
    <w:rsid w:val="00F1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847D9-7EA0-4A1F-8398-9C74D7FB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416"/>
  </w:style>
  <w:style w:type="paragraph" w:styleId="Footer">
    <w:name w:val="footer"/>
    <w:basedOn w:val="Normal"/>
    <w:link w:val="FooterChar"/>
    <w:uiPriority w:val="99"/>
    <w:unhideWhenUsed/>
    <w:rsid w:val="0013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EF0351-443F-4C41-9BFF-7BFBEE824E88}" type="doc">
      <dgm:prSet loTypeId="urn:microsoft.com/office/officeart/2005/8/layout/chevron2" loCatId="process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B88C0025-6797-4DE1-8735-49F8CFDC75F0}">
      <dgm:prSet phldrT="[Text]" custT="1"/>
      <dgm:spPr/>
      <dgm:t>
        <a:bodyPr/>
        <a:lstStyle/>
        <a:p>
          <a:r>
            <a:rPr lang="en-US" sz="1700"/>
            <a:t>1</a:t>
          </a:r>
        </a:p>
      </dgm:t>
    </dgm:pt>
    <dgm:pt modelId="{4098F4ED-01CE-4B79-ADDA-7C7A7DD10C61}" type="parTrans" cxnId="{F5D8509A-548C-458E-AA9D-801234B34DD4}">
      <dgm:prSet/>
      <dgm:spPr/>
      <dgm:t>
        <a:bodyPr/>
        <a:lstStyle/>
        <a:p>
          <a:endParaRPr lang="en-US" sz="1700"/>
        </a:p>
      </dgm:t>
    </dgm:pt>
    <dgm:pt modelId="{99296678-8565-46B1-86C8-9DEDFEC972FA}" type="sibTrans" cxnId="{F5D8509A-548C-458E-AA9D-801234B34DD4}">
      <dgm:prSet/>
      <dgm:spPr/>
      <dgm:t>
        <a:bodyPr/>
        <a:lstStyle/>
        <a:p>
          <a:endParaRPr lang="en-US" sz="1700"/>
        </a:p>
      </dgm:t>
    </dgm:pt>
    <dgm:pt modelId="{C699B08C-C24B-4AA5-A83F-59C053032DFA}">
      <dgm:prSet phldrT="[Text]" custT="1"/>
      <dgm:spPr/>
      <dgm:t>
        <a:bodyPr/>
        <a:lstStyle/>
        <a:p>
          <a:r>
            <a:rPr lang="en-US" sz="1700"/>
            <a:t>ID patient using </a:t>
          </a:r>
          <a:r>
            <a:rPr lang="en-US" sz="1700" b="1"/>
            <a:t>two patient identifiers</a:t>
          </a:r>
        </a:p>
      </dgm:t>
    </dgm:pt>
    <dgm:pt modelId="{EA1DBAE1-802A-4F7B-9A88-768297E07564}" type="parTrans" cxnId="{FDF77DC6-F611-41FC-A447-838CB9FDAA4E}">
      <dgm:prSet/>
      <dgm:spPr/>
      <dgm:t>
        <a:bodyPr/>
        <a:lstStyle/>
        <a:p>
          <a:endParaRPr lang="en-US" sz="1700"/>
        </a:p>
      </dgm:t>
    </dgm:pt>
    <dgm:pt modelId="{6FD4CAF4-1130-4B4E-B596-6DBEEF0FCC54}" type="sibTrans" cxnId="{FDF77DC6-F611-41FC-A447-838CB9FDAA4E}">
      <dgm:prSet/>
      <dgm:spPr/>
      <dgm:t>
        <a:bodyPr/>
        <a:lstStyle/>
        <a:p>
          <a:endParaRPr lang="en-US" sz="1700"/>
        </a:p>
      </dgm:t>
    </dgm:pt>
    <dgm:pt modelId="{57B36A25-B27E-4158-821E-A2EC9493ECFE}">
      <dgm:prSet phldrT="[Text]" custT="1"/>
      <dgm:spPr/>
      <dgm:t>
        <a:bodyPr/>
        <a:lstStyle/>
        <a:p>
          <a:r>
            <a:rPr lang="en-US" sz="1700"/>
            <a:t>2</a:t>
          </a:r>
        </a:p>
      </dgm:t>
    </dgm:pt>
    <dgm:pt modelId="{5310DA70-973D-4FB9-8E26-0AD2142988C2}" type="parTrans" cxnId="{CF9FE4EE-84DE-4F83-AF63-F1EE982D4853}">
      <dgm:prSet/>
      <dgm:spPr/>
      <dgm:t>
        <a:bodyPr/>
        <a:lstStyle/>
        <a:p>
          <a:endParaRPr lang="en-US" sz="1700"/>
        </a:p>
      </dgm:t>
    </dgm:pt>
    <dgm:pt modelId="{08C74E56-B727-4C97-AB6A-48125190C686}" type="sibTrans" cxnId="{CF9FE4EE-84DE-4F83-AF63-F1EE982D4853}">
      <dgm:prSet/>
      <dgm:spPr/>
      <dgm:t>
        <a:bodyPr/>
        <a:lstStyle/>
        <a:p>
          <a:endParaRPr lang="en-US" sz="1700"/>
        </a:p>
      </dgm:t>
    </dgm:pt>
    <dgm:pt modelId="{D2F10C8C-51AD-485A-B9B4-2A87CBB6F148}">
      <dgm:prSet phldrT="[Text]" custT="1"/>
      <dgm:spPr/>
      <dgm:t>
        <a:bodyPr/>
        <a:lstStyle/>
        <a:p>
          <a:r>
            <a:rPr lang="en-US" sz="1700" b="1"/>
            <a:t>Open specimen collect </a:t>
          </a:r>
          <a:r>
            <a:rPr lang="en-US" sz="1700"/>
            <a:t>using the WOW </a:t>
          </a:r>
        </a:p>
      </dgm:t>
    </dgm:pt>
    <dgm:pt modelId="{EA62511E-8985-4E8F-8A33-CC4FF7D17EEE}" type="parTrans" cxnId="{781A14D2-BD45-446D-8C19-06AAFDF0E231}">
      <dgm:prSet/>
      <dgm:spPr/>
      <dgm:t>
        <a:bodyPr/>
        <a:lstStyle/>
        <a:p>
          <a:endParaRPr lang="en-US" sz="1700"/>
        </a:p>
      </dgm:t>
    </dgm:pt>
    <dgm:pt modelId="{F9BD2825-0D0C-4F03-9EB4-0754D30B339D}" type="sibTrans" cxnId="{781A14D2-BD45-446D-8C19-06AAFDF0E231}">
      <dgm:prSet/>
      <dgm:spPr/>
      <dgm:t>
        <a:bodyPr/>
        <a:lstStyle/>
        <a:p>
          <a:endParaRPr lang="en-US" sz="1700"/>
        </a:p>
      </dgm:t>
    </dgm:pt>
    <dgm:pt modelId="{A66D76CB-7927-4A97-A216-9BEA89C2692E}">
      <dgm:prSet phldrT="[Text]" custT="1"/>
      <dgm:spPr/>
      <dgm:t>
        <a:bodyPr/>
        <a:lstStyle/>
        <a:p>
          <a:r>
            <a:rPr lang="en-US" sz="1700"/>
            <a:t>3</a:t>
          </a:r>
        </a:p>
      </dgm:t>
    </dgm:pt>
    <dgm:pt modelId="{BB69B8A7-40C7-426C-8653-DB7FB383BEC7}" type="parTrans" cxnId="{B0E78683-FB63-459E-9C12-96658977E0FD}">
      <dgm:prSet/>
      <dgm:spPr/>
      <dgm:t>
        <a:bodyPr/>
        <a:lstStyle/>
        <a:p>
          <a:endParaRPr lang="en-US" sz="1700"/>
        </a:p>
      </dgm:t>
    </dgm:pt>
    <dgm:pt modelId="{60805BBE-EB55-49B9-9613-119DA9C20B0D}" type="sibTrans" cxnId="{B0E78683-FB63-459E-9C12-96658977E0FD}">
      <dgm:prSet/>
      <dgm:spPr/>
      <dgm:t>
        <a:bodyPr/>
        <a:lstStyle/>
        <a:p>
          <a:endParaRPr lang="en-US" sz="1700"/>
        </a:p>
      </dgm:t>
    </dgm:pt>
    <dgm:pt modelId="{C03D21C0-680D-4D34-BD99-EF39825EB5FE}">
      <dgm:prSet phldrT="[Text]" custT="1"/>
      <dgm:spPr/>
      <dgm:t>
        <a:bodyPr/>
        <a:lstStyle/>
        <a:p>
          <a:r>
            <a:rPr lang="en-US" sz="1700" b="1"/>
            <a:t>Scan</a:t>
          </a:r>
          <a:r>
            <a:rPr lang="en-US" sz="1700"/>
            <a:t> patient armband</a:t>
          </a:r>
        </a:p>
      </dgm:t>
    </dgm:pt>
    <dgm:pt modelId="{EECC0CE7-9F25-4E05-85D3-D07C7EFDB0C6}" type="parTrans" cxnId="{C3889536-161D-4F39-AFA6-2F3A58EF10B6}">
      <dgm:prSet/>
      <dgm:spPr/>
      <dgm:t>
        <a:bodyPr/>
        <a:lstStyle/>
        <a:p>
          <a:endParaRPr lang="en-US" sz="1700"/>
        </a:p>
      </dgm:t>
    </dgm:pt>
    <dgm:pt modelId="{2945240D-2559-43B9-8B09-A455BC8D6D72}" type="sibTrans" cxnId="{C3889536-161D-4F39-AFA6-2F3A58EF10B6}">
      <dgm:prSet/>
      <dgm:spPr/>
      <dgm:t>
        <a:bodyPr/>
        <a:lstStyle/>
        <a:p>
          <a:endParaRPr lang="en-US" sz="1700"/>
        </a:p>
      </dgm:t>
    </dgm:pt>
    <dgm:pt modelId="{9595E16E-13D0-41A2-BEB5-542807467ECB}">
      <dgm:prSet phldrT="[Text]" custT="1"/>
      <dgm:spPr/>
      <dgm:t>
        <a:bodyPr/>
        <a:lstStyle/>
        <a:p>
          <a:r>
            <a:rPr lang="en-US" sz="1700"/>
            <a:t>4</a:t>
          </a:r>
        </a:p>
      </dgm:t>
    </dgm:pt>
    <dgm:pt modelId="{6F139621-455F-43E8-A816-4393D2A5742F}" type="parTrans" cxnId="{4E01891A-1B79-486B-8711-E018AC017C87}">
      <dgm:prSet/>
      <dgm:spPr/>
      <dgm:t>
        <a:bodyPr/>
        <a:lstStyle/>
        <a:p>
          <a:endParaRPr lang="en-US" sz="1700"/>
        </a:p>
      </dgm:t>
    </dgm:pt>
    <dgm:pt modelId="{39EEFBA3-7207-4980-8898-C4ADA8C420C5}" type="sibTrans" cxnId="{4E01891A-1B79-486B-8711-E018AC017C87}">
      <dgm:prSet/>
      <dgm:spPr/>
      <dgm:t>
        <a:bodyPr/>
        <a:lstStyle/>
        <a:p>
          <a:endParaRPr lang="en-US" sz="1700"/>
        </a:p>
      </dgm:t>
    </dgm:pt>
    <dgm:pt modelId="{39E5E78E-5566-4DD6-A26E-FD9C256ED6A9}">
      <dgm:prSet custT="1"/>
      <dgm:spPr/>
      <dgm:t>
        <a:bodyPr/>
        <a:lstStyle/>
        <a:p>
          <a:r>
            <a:rPr lang="en-US" sz="1700"/>
            <a:t>8</a:t>
          </a:r>
        </a:p>
      </dgm:t>
    </dgm:pt>
    <dgm:pt modelId="{6664756F-4F36-4CE5-9C99-C1D9F6EA803C}" type="parTrans" cxnId="{D24441DD-3C7E-47AE-9BE0-C03BAF5B34EB}">
      <dgm:prSet/>
      <dgm:spPr/>
      <dgm:t>
        <a:bodyPr/>
        <a:lstStyle/>
        <a:p>
          <a:endParaRPr lang="en-US" sz="1700"/>
        </a:p>
      </dgm:t>
    </dgm:pt>
    <dgm:pt modelId="{4B2A6E29-E0E2-4903-932F-806BDC7F1C7C}" type="sibTrans" cxnId="{D24441DD-3C7E-47AE-9BE0-C03BAF5B34EB}">
      <dgm:prSet/>
      <dgm:spPr/>
      <dgm:t>
        <a:bodyPr/>
        <a:lstStyle/>
        <a:p>
          <a:endParaRPr lang="en-US" sz="1700"/>
        </a:p>
      </dgm:t>
    </dgm:pt>
    <dgm:pt modelId="{6F87DBD2-EC70-4297-B256-F8A1B5074713}">
      <dgm:prSet phldrT="[Text]" custT="1"/>
      <dgm:spPr/>
      <dgm:t>
        <a:bodyPr/>
        <a:lstStyle/>
        <a:p>
          <a:r>
            <a:rPr lang="en-US" sz="1700"/>
            <a:t>5</a:t>
          </a:r>
        </a:p>
      </dgm:t>
    </dgm:pt>
    <dgm:pt modelId="{0ED53B10-5479-4D75-B284-73F1C0D63842}" type="parTrans" cxnId="{83082B95-65EF-482C-A78F-1BEA306E088E}">
      <dgm:prSet/>
      <dgm:spPr/>
      <dgm:t>
        <a:bodyPr/>
        <a:lstStyle/>
        <a:p>
          <a:endParaRPr lang="en-US" sz="1700"/>
        </a:p>
      </dgm:t>
    </dgm:pt>
    <dgm:pt modelId="{A697A9E5-82F4-4120-BAFC-7FCEC101307C}" type="sibTrans" cxnId="{83082B95-65EF-482C-A78F-1BEA306E088E}">
      <dgm:prSet/>
      <dgm:spPr/>
      <dgm:t>
        <a:bodyPr/>
        <a:lstStyle/>
        <a:p>
          <a:endParaRPr lang="en-US" sz="1700"/>
        </a:p>
      </dgm:t>
    </dgm:pt>
    <dgm:pt modelId="{0BF73E13-89E1-44CF-8525-DD8CEE2DEDB1}">
      <dgm:prSet phldrT="[Text]" custT="1"/>
      <dgm:spPr/>
      <dgm:t>
        <a:bodyPr/>
        <a:lstStyle/>
        <a:p>
          <a:r>
            <a:rPr lang="en-US" sz="1700" b="1"/>
            <a:t>Print</a:t>
          </a:r>
          <a:r>
            <a:rPr lang="en-US" sz="1700"/>
            <a:t> labels</a:t>
          </a:r>
        </a:p>
      </dgm:t>
    </dgm:pt>
    <dgm:pt modelId="{F8675276-24B7-4255-B1EF-190FB791EFC5}" type="parTrans" cxnId="{65135120-F790-4BF8-92F2-B58896AB12D0}">
      <dgm:prSet/>
      <dgm:spPr/>
      <dgm:t>
        <a:bodyPr/>
        <a:lstStyle/>
        <a:p>
          <a:endParaRPr lang="en-US" sz="1700"/>
        </a:p>
      </dgm:t>
    </dgm:pt>
    <dgm:pt modelId="{3D482D6F-3052-4023-BB05-32361B35DC2B}" type="sibTrans" cxnId="{65135120-F790-4BF8-92F2-B58896AB12D0}">
      <dgm:prSet/>
      <dgm:spPr/>
      <dgm:t>
        <a:bodyPr/>
        <a:lstStyle/>
        <a:p>
          <a:endParaRPr lang="en-US" sz="1700"/>
        </a:p>
      </dgm:t>
    </dgm:pt>
    <dgm:pt modelId="{3EAD5061-EA3E-4B9D-B5AB-5015919557C6}">
      <dgm:prSet phldrT="[Text]" custT="1"/>
      <dgm:spPr/>
      <dgm:t>
        <a:bodyPr/>
        <a:lstStyle/>
        <a:p>
          <a:r>
            <a:rPr lang="en-US" sz="1700"/>
            <a:t>6</a:t>
          </a:r>
        </a:p>
      </dgm:t>
    </dgm:pt>
    <dgm:pt modelId="{0FB5AC98-76AE-45D7-A1CD-3C02C66B7818}" type="parTrans" cxnId="{3721A82F-B4AD-4CCE-BF6E-AF70ACB1D848}">
      <dgm:prSet/>
      <dgm:spPr/>
      <dgm:t>
        <a:bodyPr/>
        <a:lstStyle/>
        <a:p>
          <a:endParaRPr lang="en-US" sz="1700"/>
        </a:p>
      </dgm:t>
    </dgm:pt>
    <dgm:pt modelId="{9902FA74-B0E6-46F5-A046-87EBBB5DFB82}" type="sibTrans" cxnId="{3721A82F-B4AD-4CCE-BF6E-AF70ACB1D848}">
      <dgm:prSet/>
      <dgm:spPr/>
      <dgm:t>
        <a:bodyPr/>
        <a:lstStyle/>
        <a:p>
          <a:endParaRPr lang="en-US" sz="1700"/>
        </a:p>
      </dgm:t>
    </dgm:pt>
    <dgm:pt modelId="{B12CBB26-141D-49A7-B97A-684B5CEA2433}">
      <dgm:prSet custT="1"/>
      <dgm:spPr/>
      <dgm:t>
        <a:bodyPr/>
        <a:lstStyle/>
        <a:p>
          <a:r>
            <a:rPr lang="en-US" sz="1700" b="1"/>
            <a:t>Verify labels </a:t>
          </a:r>
          <a:r>
            <a:rPr lang="en-US" sz="1700"/>
            <a:t>using two patient identifiers </a:t>
          </a:r>
          <a:r>
            <a:rPr lang="en-US" sz="1700" i="1"/>
            <a:t>(reprint if label is cut off)</a:t>
          </a:r>
        </a:p>
      </dgm:t>
    </dgm:pt>
    <dgm:pt modelId="{DE0550FE-BFAF-4DCA-B68D-8DA81F4795DF}" type="parTrans" cxnId="{1CC8B5DF-A5FD-416A-9437-85F20457D0F6}">
      <dgm:prSet/>
      <dgm:spPr/>
      <dgm:t>
        <a:bodyPr/>
        <a:lstStyle/>
        <a:p>
          <a:endParaRPr lang="en-US" sz="1700"/>
        </a:p>
      </dgm:t>
    </dgm:pt>
    <dgm:pt modelId="{A325C3F4-F372-4457-9E68-68B2CE04E6FF}" type="sibTrans" cxnId="{1CC8B5DF-A5FD-416A-9437-85F20457D0F6}">
      <dgm:prSet/>
      <dgm:spPr/>
      <dgm:t>
        <a:bodyPr/>
        <a:lstStyle/>
        <a:p>
          <a:endParaRPr lang="en-US" sz="1700"/>
        </a:p>
      </dgm:t>
    </dgm:pt>
    <dgm:pt modelId="{5FD1D005-EE28-4D2C-8DCB-EA79FEC7BE38}">
      <dgm:prSet custT="1"/>
      <dgm:spPr/>
      <dgm:t>
        <a:bodyPr/>
        <a:lstStyle/>
        <a:p>
          <a:r>
            <a:rPr lang="en-US" sz="1700"/>
            <a:t>7</a:t>
          </a:r>
        </a:p>
      </dgm:t>
    </dgm:pt>
    <dgm:pt modelId="{38618384-A553-4438-BB6E-2C4D2B980183}" type="parTrans" cxnId="{DED2E0AD-CEE2-4553-B7F4-E8CE3DDE803F}">
      <dgm:prSet/>
      <dgm:spPr/>
      <dgm:t>
        <a:bodyPr/>
        <a:lstStyle/>
        <a:p>
          <a:endParaRPr lang="en-US" sz="1700"/>
        </a:p>
      </dgm:t>
    </dgm:pt>
    <dgm:pt modelId="{041B6AB3-7F06-4B65-B066-A0AE320A1B03}" type="sibTrans" cxnId="{DED2E0AD-CEE2-4553-B7F4-E8CE3DDE803F}">
      <dgm:prSet/>
      <dgm:spPr/>
      <dgm:t>
        <a:bodyPr/>
        <a:lstStyle/>
        <a:p>
          <a:endParaRPr lang="en-US" sz="1700"/>
        </a:p>
      </dgm:t>
    </dgm:pt>
    <dgm:pt modelId="{F7956F41-3CFA-42A1-B6C2-D8332753F85E}">
      <dgm:prSet custT="1"/>
      <dgm:spPr/>
      <dgm:t>
        <a:bodyPr/>
        <a:lstStyle/>
        <a:p>
          <a:r>
            <a:rPr lang="en-US" sz="1700"/>
            <a:t>9</a:t>
          </a:r>
        </a:p>
      </dgm:t>
    </dgm:pt>
    <dgm:pt modelId="{1AC338E0-6E73-4F35-A912-1C240BFE5C33}" type="parTrans" cxnId="{90681AB9-DE27-4D41-BA1D-AA1859F1A415}">
      <dgm:prSet/>
      <dgm:spPr/>
      <dgm:t>
        <a:bodyPr/>
        <a:lstStyle/>
        <a:p>
          <a:endParaRPr lang="en-US" sz="1700"/>
        </a:p>
      </dgm:t>
    </dgm:pt>
    <dgm:pt modelId="{CA41720C-5F30-474E-84E2-13DE8334B4C7}" type="sibTrans" cxnId="{90681AB9-DE27-4D41-BA1D-AA1859F1A415}">
      <dgm:prSet/>
      <dgm:spPr/>
      <dgm:t>
        <a:bodyPr/>
        <a:lstStyle/>
        <a:p>
          <a:endParaRPr lang="en-US" sz="1700"/>
        </a:p>
      </dgm:t>
    </dgm:pt>
    <dgm:pt modelId="{A3B3F431-0788-45AB-BAC5-9BFF8B5D9168}">
      <dgm:prSet custT="1"/>
      <dgm:spPr/>
      <dgm:t>
        <a:bodyPr/>
        <a:lstStyle/>
        <a:p>
          <a:r>
            <a:rPr lang="en-US" sz="1700"/>
            <a:t>10</a:t>
          </a:r>
        </a:p>
      </dgm:t>
    </dgm:pt>
    <dgm:pt modelId="{73738630-48CB-45F3-BB07-A65D6AFFC41A}" type="parTrans" cxnId="{613E4BA3-04F7-432E-804A-A9F534D4F961}">
      <dgm:prSet/>
      <dgm:spPr/>
      <dgm:t>
        <a:bodyPr/>
        <a:lstStyle/>
        <a:p>
          <a:endParaRPr lang="en-US" sz="1700"/>
        </a:p>
      </dgm:t>
    </dgm:pt>
    <dgm:pt modelId="{9BAD042B-9523-4746-9506-89773619B124}" type="sibTrans" cxnId="{613E4BA3-04F7-432E-804A-A9F534D4F961}">
      <dgm:prSet/>
      <dgm:spPr/>
      <dgm:t>
        <a:bodyPr/>
        <a:lstStyle/>
        <a:p>
          <a:endParaRPr lang="en-US" sz="1700"/>
        </a:p>
      </dgm:t>
    </dgm:pt>
    <dgm:pt modelId="{3EC93F02-70F7-4943-AF3E-E70BC1CA0078}">
      <dgm:prSet phldrT="[Text]" custT="1"/>
      <dgm:spPr/>
      <dgm:t>
        <a:bodyPr/>
        <a:lstStyle/>
        <a:p>
          <a:r>
            <a:rPr lang="en-US" sz="1700" b="1"/>
            <a:t>Collect</a:t>
          </a:r>
          <a:r>
            <a:rPr lang="en-US" sz="1700"/>
            <a:t> sample</a:t>
          </a:r>
        </a:p>
      </dgm:t>
    </dgm:pt>
    <dgm:pt modelId="{1AAA1181-F8B2-4FD1-BB02-1FCEBBDD7268}" type="parTrans" cxnId="{D70C4880-56DD-4F92-9FE1-6585FDA1EAE9}">
      <dgm:prSet/>
      <dgm:spPr/>
      <dgm:t>
        <a:bodyPr/>
        <a:lstStyle/>
        <a:p>
          <a:endParaRPr lang="en-US" sz="1700"/>
        </a:p>
      </dgm:t>
    </dgm:pt>
    <dgm:pt modelId="{AA08AC60-9AC9-4C6E-AC2B-13A12CC05F35}" type="sibTrans" cxnId="{D70C4880-56DD-4F92-9FE1-6585FDA1EAE9}">
      <dgm:prSet/>
      <dgm:spPr/>
      <dgm:t>
        <a:bodyPr/>
        <a:lstStyle/>
        <a:p>
          <a:endParaRPr lang="en-US" sz="1700"/>
        </a:p>
      </dgm:t>
    </dgm:pt>
    <dgm:pt modelId="{81C5DBCA-EBB5-4744-8DF4-451C710EAE1F}">
      <dgm:prSet custT="1"/>
      <dgm:spPr/>
      <dgm:t>
        <a:bodyPr/>
        <a:lstStyle/>
        <a:p>
          <a:r>
            <a:rPr lang="en-US" sz="1700" b="1"/>
            <a:t>Label</a:t>
          </a:r>
          <a:r>
            <a:rPr lang="en-US" sz="1700"/>
            <a:t> sample at bedside</a:t>
          </a:r>
        </a:p>
      </dgm:t>
    </dgm:pt>
    <dgm:pt modelId="{3F317F7D-CBD2-474E-8DE0-2F809A590726}" type="parTrans" cxnId="{B239A6D8-6D09-44EE-A9CF-78F2DB866ADC}">
      <dgm:prSet/>
      <dgm:spPr/>
      <dgm:t>
        <a:bodyPr/>
        <a:lstStyle/>
        <a:p>
          <a:endParaRPr lang="en-US" sz="1700"/>
        </a:p>
      </dgm:t>
    </dgm:pt>
    <dgm:pt modelId="{80BF6633-2ACB-43FE-98EE-7CE6F8C60EC4}" type="sibTrans" cxnId="{B239A6D8-6D09-44EE-A9CF-78F2DB866ADC}">
      <dgm:prSet/>
      <dgm:spPr/>
      <dgm:t>
        <a:bodyPr/>
        <a:lstStyle/>
        <a:p>
          <a:endParaRPr lang="en-US" sz="1700"/>
        </a:p>
      </dgm:t>
    </dgm:pt>
    <dgm:pt modelId="{58F8D95E-A1AD-481E-8B58-C5306336C402}">
      <dgm:prSet custT="1"/>
      <dgm:spPr/>
      <dgm:t>
        <a:bodyPr/>
        <a:lstStyle/>
        <a:p>
          <a:r>
            <a:rPr lang="en-US" sz="1700" b="1"/>
            <a:t>Scan</a:t>
          </a:r>
          <a:r>
            <a:rPr lang="en-US" sz="1700"/>
            <a:t> label</a:t>
          </a:r>
        </a:p>
      </dgm:t>
    </dgm:pt>
    <dgm:pt modelId="{A535EB22-F746-432E-8C0C-2602E780D7A3}" type="parTrans" cxnId="{78E1ED59-6D0E-4CD8-94C9-51EC023649F9}">
      <dgm:prSet/>
      <dgm:spPr/>
      <dgm:t>
        <a:bodyPr/>
        <a:lstStyle/>
        <a:p>
          <a:endParaRPr lang="en-US" sz="1700"/>
        </a:p>
      </dgm:t>
    </dgm:pt>
    <dgm:pt modelId="{722B3D8B-620B-48E2-B133-B55C2D435E67}" type="sibTrans" cxnId="{78E1ED59-6D0E-4CD8-94C9-51EC023649F9}">
      <dgm:prSet/>
      <dgm:spPr/>
      <dgm:t>
        <a:bodyPr/>
        <a:lstStyle/>
        <a:p>
          <a:endParaRPr lang="en-US" sz="1700"/>
        </a:p>
      </dgm:t>
    </dgm:pt>
    <dgm:pt modelId="{9E270160-EC08-49A7-9EC3-0AB3476CF395}">
      <dgm:prSet custT="1"/>
      <dgm:spPr/>
      <dgm:t>
        <a:bodyPr/>
        <a:lstStyle/>
        <a:p>
          <a:r>
            <a:rPr lang="en-US" sz="1700" b="1"/>
            <a:t>Electronically </a:t>
          </a:r>
          <a:r>
            <a:rPr lang="en-US" sz="1700" b="1">
              <a:solidFill>
                <a:schemeClr val="tx1"/>
              </a:solidFill>
            </a:rPr>
            <a:t>Sign in Cerner </a:t>
          </a:r>
          <a:r>
            <a:rPr lang="en-US" sz="1700" b="0">
              <a:solidFill>
                <a:schemeClr val="tx1"/>
              </a:solidFill>
            </a:rPr>
            <a:t>(only sign for collected specimens)   </a:t>
          </a:r>
        </a:p>
      </dgm:t>
    </dgm:pt>
    <dgm:pt modelId="{F1B7680D-DB97-41C1-ADB2-C076A72C14A0}" type="parTrans" cxnId="{3F748F6B-2B38-4FE2-BC0F-063985010015}">
      <dgm:prSet/>
      <dgm:spPr/>
      <dgm:t>
        <a:bodyPr/>
        <a:lstStyle/>
        <a:p>
          <a:endParaRPr lang="en-US" sz="1700"/>
        </a:p>
      </dgm:t>
    </dgm:pt>
    <dgm:pt modelId="{17FE8110-8C48-46E9-BC01-2B93CB4E8AF6}" type="sibTrans" cxnId="{3F748F6B-2B38-4FE2-BC0F-063985010015}">
      <dgm:prSet/>
      <dgm:spPr/>
      <dgm:t>
        <a:bodyPr/>
        <a:lstStyle/>
        <a:p>
          <a:endParaRPr lang="en-US" sz="1700"/>
        </a:p>
      </dgm:t>
    </dgm:pt>
    <dgm:pt modelId="{B03B34EA-9916-4547-9BD0-B557A37EB6ED}">
      <dgm:prSet custT="1"/>
      <dgm:spPr/>
      <dgm:t>
        <a:bodyPr/>
        <a:lstStyle/>
        <a:p>
          <a:r>
            <a:rPr lang="en-US" sz="1700" b="1"/>
            <a:t>Transport</a:t>
          </a:r>
          <a:r>
            <a:rPr lang="en-US" sz="1700"/>
            <a:t> specimens to lab</a:t>
          </a:r>
        </a:p>
      </dgm:t>
    </dgm:pt>
    <dgm:pt modelId="{48F73B70-41F8-47DB-AB9C-723534FBDC41}" type="parTrans" cxnId="{285D402B-3219-492A-A073-C348B2DD10C0}">
      <dgm:prSet/>
      <dgm:spPr/>
      <dgm:t>
        <a:bodyPr/>
        <a:lstStyle/>
        <a:p>
          <a:endParaRPr lang="en-US" sz="1700"/>
        </a:p>
      </dgm:t>
    </dgm:pt>
    <dgm:pt modelId="{F4F12C44-F78C-4A5C-80AF-6BE2852C9C93}" type="sibTrans" cxnId="{285D402B-3219-492A-A073-C348B2DD10C0}">
      <dgm:prSet/>
      <dgm:spPr/>
      <dgm:t>
        <a:bodyPr/>
        <a:lstStyle/>
        <a:p>
          <a:endParaRPr lang="en-US" sz="1700"/>
        </a:p>
      </dgm:t>
    </dgm:pt>
    <dgm:pt modelId="{CC853FBA-CE6C-4F23-B158-B7D0336866E5}" type="pres">
      <dgm:prSet presAssocID="{C0EF0351-443F-4C41-9BFF-7BFBEE824E8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AE07429-BAC6-4881-9F02-F4DB5433A6D8}" type="pres">
      <dgm:prSet presAssocID="{B88C0025-6797-4DE1-8735-49F8CFDC75F0}" presName="composite" presStyleCnt="0"/>
      <dgm:spPr/>
    </dgm:pt>
    <dgm:pt modelId="{5F3329DF-3F70-4FDB-AB15-09F784185B2D}" type="pres">
      <dgm:prSet presAssocID="{B88C0025-6797-4DE1-8735-49F8CFDC75F0}" presName="parentText" presStyleLbl="alignNode1" presStyleIdx="0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CB2048-6429-4794-9C55-CA0C0F1A6615}" type="pres">
      <dgm:prSet presAssocID="{B88C0025-6797-4DE1-8735-49F8CFDC75F0}" presName="descendantText" presStyleLbl="alignAcc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4DC06B-71DE-44A1-861C-9C27CFF20942}" type="pres">
      <dgm:prSet presAssocID="{99296678-8565-46B1-86C8-9DEDFEC972FA}" presName="sp" presStyleCnt="0"/>
      <dgm:spPr/>
    </dgm:pt>
    <dgm:pt modelId="{50C4F086-B213-4C40-9A79-AE5AD6E8ED7C}" type="pres">
      <dgm:prSet presAssocID="{57B36A25-B27E-4158-821E-A2EC9493ECFE}" presName="composite" presStyleCnt="0"/>
      <dgm:spPr/>
    </dgm:pt>
    <dgm:pt modelId="{06F8FB86-B79E-4E08-8C13-FAD17E90880C}" type="pres">
      <dgm:prSet presAssocID="{57B36A25-B27E-4158-821E-A2EC9493ECFE}" presName="parentText" presStyleLbl="alignNode1" presStyleIdx="1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B57B82-001F-4E7E-A0D4-CA7680B5EDC6}" type="pres">
      <dgm:prSet presAssocID="{57B36A25-B27E-4158-821E-A2EC9493ECFE}" presName="descendantText" presStyleLbl="alignAcc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A8FA96-F685-440B-9D26-8ED7BF0B8C9B}" type="pres">
      <dgm:prSet presAssocID="{08C74E56-B727-4C97-AB6A-48125190C686}" presName="sp" presStyleCnt="0"/>
      <dgm:spPr/>
    </dgm:pt>
    <dgm:pt modelId="{4F85AC80-F158-414D-ADEC-AC6FF4BF030E}" type="pres">
      <dgm:prSet presAssocID="{A66D76CB-7927-4A97-A216-9BEA89C2692E}" presName="composite" presStyleCnt="0"/>
      <dgm:spPr/>
    </dgm:pt>
    <dgm:pt modelId="{01136BA9-6FF4-49A1-891A-DDB94A0ADB6B}" type="pres">
      <dgm:prSet presAssocID="{A66D76CB-7927-4A97-A216-9BEA89C2692E}" presName="parentText" presStyleLbl="alignNode1" presStyleIdx="2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AA9F3B-5C12-4623-9E37-54A75C2A65F4}" type="pres">
      <dgm:prSet presAssocID="{A66D76CB-7927-4A97-A216-9BEA89C2692E}" presName="descendantText" presStyleLbl="alignAcc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95B6BB-76AE-4082-A8BD-6A7D90445327}" type="pres">
      <dgm:prSet presAssocID="{60805BBE-EB55-49B9-9613-119DA9C20B0D}" presName="sp" presStyleCnt="0"/>
      <dgm:spPr/>
    </dgm:pt>
    <dgm:pt modelId="{CCD70A4C-193F-4992-A714-2DEC792DA575}" type="pres">
      <dgm:prSet presAssocID="{9595E16E-13D0-41A2-BEB5-542807467ECB}" presName="composite" presStyleCnt="0"/>
      <dgm:spPr/>
    </dgm:pt>
    <dgm:pt modelId="{F26BBDAE-4001-4841-BB08-4F5B68DD2B5E}" type="pres">
      <dgm:prSet presAssocID="{9595E16E-13D0-41A2-BEB5-542807467ECB}" presName="parentText" presStyleLbl="alignNode1" presStyleIdx="3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1873DE-E005-4E85-9CCC-335C5927ED5B}" type="pres">
      <dgm:prSet presAssocID="{9595E16E-13D0-41A2-BEB5-542807467ECB}" presName="descendantText" presStyleLbl="alignAcc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F56714-67F4-4B22-BCF5-D58108200282}" type="pres">
      <dgm:prSet presAssocID="{39EEFBA3-7207-4980-8898-C4ADA8C420C5}" presName="sp" presStyleCnt="0"/>
      <dgm:spPr/>
    </dgm:pt>
    <dgm:pt modelId="{A864C58B-4F8E-4537-B675-5498579E3BE3}" type="pres">
      <dgm:prSet presAssocID="{6F87DBD2-EC70-4297-B256-F8A1B5074713}" presName="composite" presStyleCnt="0"/>
      <dgm:spPr/>
    </dgm:pt>
    <dgm:pt modelId="{441369B7-C531-4389-AA18-5FE866CA2605}" type="pres">
      <dgm:prSet presAssocID="{6F87DBD2-EC70-4297-B256-F8A1B5074713}" presName="parentText" presStyleLbl="alignNode1" presStyleIdx="4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331306-D539-435A-BC2F-5F25B390A4DB}" type="pres">
      <dgm:prSet presAssocID="{6F87DBD2-EC70-4297-B256-F8A1B5074713}" presName="descendantText" presStyleLbl="alignAcc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CC00CB-22DB-4226-87DF-E717626C26BB}" type="pres">
      <dgm:prSet presAssocID="{A697A9E5-82F4-4120-BAFC-7FCEC101307C}" presName="sp" presStyleCnt="0"/>
      <dgm:spPr/>
    </dgm:pt>
    <dgm:pt modelId="{B364F0B8-20EE-4062-9EFB-290E794F62C1}" type="pres">
      <dgm:prSet presAssocID="{3EAD5061-EA3E-4B9D-B5AB-5015919557C6}" presName="composite" presStyleCnt="0"/>
      <dgm:spPr/>
    </dgm:pt>
    <dgm:pt modelId="{F9EF90EC-44B9-4229-914D-FA460DBD241B}" type="pres">
      <dgm:prSet presAssocID="{3EAD5061-EA3E-4B9D-B5AB-5015919557C6}" presName="parentText" presStyleLbl="alignNode1" presStyleIdx="5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586753-29DE-48D4-8B02-F85073C329B9}" type="pres">
      <dgm:prSet presAssocID="{3EAD5061-EA3E-4B9D-B5AB-5015919557C6}" presName="descendantText" presStyleLbl="alignAcc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4E6111-9F5E-43B6-ACDA-C2732D8477DB}" type="pres">
      <dgm:prSet presAssocID="{9902FA74-B0E6-46F5-A046-87EBBB5DFB82}" presName="sp" presStyleCnt="0"/>
      <dgm:spPr/>
    </dgm:pt>
    <dgm:pt modelId="{B5CDC3BD-8CF0-43FB-8BE6-496D07E8546C}" type="pres">
      <dgm:prSet presAssocID="{5FD1D005-EE28-4D2C-8DCB-EA79FEC7BE38}" presName="composite" presStyleCnt="0"/>
      <dgm:spPr/>
    </dgm:pt>
    <dgm:pt modelId="{F45A0003-42AC-4D15-B2A1-E5515029D759}" type="pres">
      <dgm:prSet presAssocID="{5FD1D005-EE28-4D2C-8DCB-EA79FEC7BE38}" presName="parentText" presStyleLbl="alignNode1" presStyleIdx="6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8A71DC-3486-4149-952F-1408EFD561FD}" type="pres">
      <dgm:prSet presAssocID="{5FD1D005-EE28-4D2C-8DCB-EA79FEC7BE38}" presName="descendantText" presStyleLbl="alignAcc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CDFE05-849A-4CB2-A495-0053F48F1A70}" type="pres">
      <dgm:prSet presAssocID="{041B6AB3-7F06-4B65-B066-A0AE320A1B03}" presName="sp" presStyleCnt="0"/>
      <dgm:spPr/>
    </dgm:pt>
    <dgm:pt modelId="{AFA3E7A6-3424-49D5-B817-F08571EE9380}" type="pres">
      <dgm:prSet presAssocID="{39E5E78E-5566-4DD6-A26E-FD9C256ED6A9}" presName="composite" presStyleCnt="0"/>
      <dgm:spPr/>
    </dgm:pt>
    <dgm:pt modelId="{A10CF9A9-7523-4C34-848E-0EB8FC78BE99}" type="pres">
      <dgm:prSet presAssocID="{39E5E78E-5566-4DD6-A26E-FD9C256ED6A9}" presName="parentText" presStyleLbl="alignNode1" presStyleIdx="7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D7D536-C8A6-4E9F-B075-A0412ED87114}" type="pres">
      <dgm:prSet presAssocID="{39E5E78E-5566-4DD6-A26E-FD9C256ED6A9}" presName="descendantText" presStyleLbl="alignAcc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019B9F-C8D9-4EC4-B623-8FB7C5CCA419}" type="pres">
      <dgm:prSet presAssocID="{4B2A6E29-E0E2-4903-932F-806BDC7F1C7C}" presName="sp" presStyleCnt="0"/>
      <dgm:spPr/>
    </dgm:pt>
    <dgm:pt modelId="{F9B06436-BA5C-4213-B54B-85D031FDFAEC}" type="pres">
      <dgm:prSet presAssocID="{F7956F41-3CFA-42A1-B6C2-D8332753F85E}" presName="composite" presStyleCnt="0"/>
      <dgm:spPr/>
    </dgm:pt>
    <dgm:pt modelId="{74070EC4-1250-4CD0-A3EC-D9AD6FF2D8D0}" type="pres">
      <dgm:prSet presAssocID="{F7956F41-3CFA-42A1-B6C2-D8332753F85E}" presName="parentText" presStyleLbl="alignNode1" presStyleIdx="8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085E7E-F359-4801-9845-2EB508896041}" type="pres">
      <dgm:prSet presAssocID="{F7956F41-3CFA-42A1-B6C2-D8332753F85E}" presName="descendantText" presStyleLbl="alignAcc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2CA6DA-4B95-4C78-BFEB-BCCA79E6146A}" type="pres">
      <dgm:prSet presAssocID="{CA41720C-5F30-474E-84E2-13DE8334B4C7}" presName="sp" presStyleCnt="0"/>
      <dgm:spPr/>
    </dgm:pt>
    <dgm:pt modelId="{06323A1B-2FE9-45D3-A17E-3D535E8FBC7E}" type="pres">
      <dgm:prSet presAssocID="{A3B3F431-0788-45AB-BAC5-9BFF8B5D9168}" presName="composite" presStyleCnt="0"/>
      <dgm:spPr/>
    </dgm:pt>
    <dgm:pt modelId="{6D3C87E3-2D6E-4C34-B1DF-0F1F9E632F4A}" type="pres">
      <dgm:prSet presAssocID="{A3B3F431-0788-45AB-BAC5-9BFF8B5D9168}" presName="parentText" presStyleLbl="alignNode1" presStyleIdx="9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5AFC26-6828-42FA-979A-BA00EF218EF1}" type="pres">
      <dgm:prSet presAssocID="{A3B3F431-0788-45AB-BAC5-9BFF8B5D9168}" presName="descendantText" presStyleLbl="alignAcc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33CD26D-D294-403D-A53C-F2915A616D8D}" type="presOf" srcId="{5FD1D005-EE28-4D2C-8DCB-EA79FEC7BE38}" destId="{F45A0003-42AC-4D15-B2A1-E5515029D759}" srcOrd="0" destOrd="0" presId="urn:microsoft.com/office/officeart/2005/8/layout/chevron2"/>
    <dgm:cxn modelId="{C8B1FAAE-6766-41E6-883E-3BCA4424411A}" type="presOf" srcId="{C0EF0351-443F-4C41-9BFF-7BFBEE824E88}" destId="{CC853FBA-CE6C-4F23-B158-B7D0336866E5}" srcOrd="0" destOrd="0" presId="urn:microsoft.com/office/officeart/2005/8/layout/chevron2"/>
    <dgm:cxn modelId="{83082B95-65EF-482C-A78F-1BEA306E088E}" srcId="{C0EF0351-443F-4C41-9BFF-7BFBEE824E88}" destId="{6F87DBD2-EC70-4297-B256-F8A1B5074713}" srcOrd="4" destOrd="0" parTransId="{0ED53B10-5479-4D75-B284-73F1C0D63842}" sibTransId="{A697A9E5-82F4-4120-BAFC-7FCEC101307C}"/>
    <dgm:cxn modelId="{3721A82F-B4AD-4CCE-BF6E-AF70ACB1D848}" srcId="{C0EF0351-443F-4C41-9BFF-7BFBEE824E88}" destId="{3EAD5061-EA3E-4B9D-B5AB-5015919557C6}" srcOrd="5" destOrd="0" parTransId="{0FB5AC98-76AE-45D7-A1CD-3C02C66B7818}" sibTransId="{9902FA74-B0E6-46F5-A046-87EBBB5DFB82}"/>
    <dgm:cxn modelId="{009824DB-DDED-41B9-B9E4-AC9ADFD7E3DF}" type="presOf" srcId="{3EC93F02-70F7-4943-AF3E-E70BC1CA0078}" destId="{64586753-29DE-48D4-8B02-F85073C329B9}" srcOrd="0" destOrd="0" presId="urn:microsoft.com/office/officeart/2005/8/layout/chevron2"/>
    <dgm:cxn modelId="{47D2182A-0D6B-4E83-A4BA-6773F8B315E3}" type="presOf" srcId="{57B36A25-B27E-4158-821E-A2EC9493ECFE}" destId="{06F8FB86-B79E-4E08-8C13-FAD17E90880C}" srcOrd="0" destOrd="0" presId="urn:microsoft.com/office/officeart/2005/8/layout/chevron2"/>
    <dgm:cxn modelId="{B239A6D8-6D09-44EE-A9CF-78F2DB866ADC}" srcId="{5FD1D005-EE28-4D2C-8DCB-EA79FEC7BE38}" destId="{81C5DBCA-EBB5-4744-8DF4-451C710EAE1F}" srcOrd="0" destOrd="0" parTransId="{3F317F7D-CBD2-474E-8DE0-2F809A590726}" sibTransId="{80BF6633-2ACB-43FE-98EE-7CE6F8C60EC4}"/>
    <dgm:cxn modelId="{02151C73-7645-44CD-A8F8-1C8C76EDD2CA}" type="presOf" srcId="{81C5DBCA-EBB5-4744-8DF4-451C710EAE1F}" destId="{B28A71DC-3486-4149-952F-1408EFD561FD}" srcOrd="0" destOrd="0" presId="urn:microsoft.com/office/officeart/2005/8/layout/chevron2"/>
    <dgm:cxn modelId="{B4CF5A7C-AD0A-4AC3-BF39-07D6D2587CE0}" type="presOf" srcId="{C03D21C0-680D-4D34-BD99-EF39825EB5FE}" destId="{3CAA9F3B-5C12-4623-9E37-54A75C2A65F4}" srcOrd="0" destOrd="0" presId="urn:microsoft.com/office/officeart/2005/8/layout/chevron2"/>
    <dgm:cxn modelId="{CF9FE4EE-84DE-4F83-AF63-F1EE982D4853}" srcId="{C0EF0351-443F-4C41-9BFF-7BFBEE824E88}" destId="{57B36A25-B27E-4158-821E-A2EC9493ECFE}" srcOrd="1" destOrd="0" parTransId="{5310DA70-973D-4FB9-8E26-0AD2142988C2}" sibTransId="{08C74E56-B727-4C97-AB6A-48125190C686}"/>
    <dgm:cxn modelId="{285D402B-3219-492A-A073-C348B2DD10C0}" srcId="{A3B3F431-0788-45AB-BAC5-9BFF8B5D9168}" destId="{B03B34EA-9916-4547-9BD0-B557A37EB6ED}" srcOrd="0" destOrd="0" parTransId="{48F73B70-41F8-47DB-AB9C-723534FBDC41}" sibTransId="{F4F12C44-F78C-4A5C-80AF-6BE2852C9C93}"/>
    <dgm:cxn modelId="{C13926ED-BF6E-4250-9E4D-090F904ADCB0}" type="presOf" srcId="{0BF73E13-89E1-44CF-8525-DD8CEE2DEDB1}" destId="{561873DE-E005-4E85-9CCC-335C5927ED5B}" srcOrd="0" destOrd="0" presId="urn:microsoft.com/office/officeart/2005/8/layout/chevron2"/>
    <dgm:cxn modelId="{C3889536-161D-4F39-AFA6-2F3A58EF10B6}" srcId="{A66D76CB-7927-4A97-A216-9BEA89C2692E}" destId="{C03D21C0-680D-4D34-BD99-EF39825EB5FE}" srcOrd="0" destOrd="0" parTransId="{EECC0CE7-9F25-4E05-85D3-D07C7EFDB0C6}" sibTransId="{2945240D-2559-43B9-8B09-A455BC8D6D72}"/>
    <dgm:cxn modelId="{45E84B50-1E96-4701-B13F-AC4CB172CF47}" type="presOf" srcId="{A3B3F431-0788-45AB-BAC5-9BFF8B5D9168}" destId="{6D3C87E3-2D6E-4C34-B1DF-0F1F9E632F4A}" srcOrd="0" destOrd="0" presId="urn:microsoft.com/office/officeart/2005/8/layout/chevron2"/>
    <dgm:cxn modelId="{AC3066F6-C6B6-4EAD-9964-855B93FB9C7B}" type="presOf" srcId="{D2F10C8C-51AD-485A-B9B4-2A87CBB6F148}" destId="{DAB57B82-001F-4E7E-A0D4-CA7680B5EDC6}" srcOrd="0" destOrd="0" presId="urn:microsoft.com/office/officeart/2005/8/layout/chevron2"/>
    <dgm:cxn modelId="{3F748F6B-2B38-4FE2-BC0F-063985010015}" srcId="{F7956F41-3CFA-42A1-B6C2-D8332753F85E}" destId="{9E270160-EC08-49A7-9EC3-0AB3476CF395}" srcOrd="0" destOrd="0" parTransId="{F1B7680D-DB97-41C1-ADB2-C076A72C14A0}" sibTransId="{17FE8110-8C48-46E9-BC01-2B93CB4E8AF6}"/>
    <dgm:cxn modelId="{B0E78683-FB63-459E-9C12-96658977E0FD}" srcId="{C0EF0351-443F-4C41-9BFF-7BFBEE824E88}" destId="{A66D76CB-7927-4A97-A216-9BEA89C2692E}" srcOrd="2" destOrd="0" parTransId="{BB69B8A7-40C7-426C-8653-DB7FB383BEC7}" sibTransId="{60805BBE-EB55-49B9-9613-119DA9C20B0D}"/>
    <dgm:cxn modelId="{8EC9C2F2-569A-46DE-9C2A-622EDDC7E3A4}" type="presOf" srcId="{A66D76CB-7927-4A97-A216-9BEA89C2692E}" destId="{01136BA9-6FF4-49A1-891A-DDB94A0ADB6B}" srcOrd="0" destOrd="0" presId="urn:microsoft.com/office/officeart/2005/8/layout/chevron2"/>
    <dgm:cxn modelId="{78E1ED59-6D0E-4CD8-94C9-51EC023649F9}" srcId="{39E5E78E-5566-4DD6-A26E-FD9C256ED6A9}" destId="{58F8D95E-A1AD-481E-8B58-C5306336C402}" srcOrd="0" destOrd="0" parTransId="{A535EB22-F746-432E-8C0C-2602E780D7A3}" sibTransId="{722B3D8B-620B-48E2-B133-B55C2D435E67}"/>
    <dgm:cxn modelId="{F5D8509A-548C-458E-AA9D-801234B34DD4}" srcId="{C0EF0351-443F-4C41-9BFF-7BFBEE824E88}" destId="{B88C0025-6797-4DE1-8735-49F8CFDC75F0}" srcOrd="0" destOrd="0" parTransId="{4098F4ED-01CE-4B79-ADDA-7C7A7DD10C61}" sibTransId="{99296678-8565-46B1-86C8-9DEDFEC972FA}"/>
    <dgm:cxn modelId="{4E01891A-1B79-486B-8711-E018AC017C87}" srcId="{C0EF0351-443F-4C41-9BFF-7BFBEE824E88}" destId="{9595E16E-13D0-41A2-BEB5-542807467ECB}" srcOrd="3" destOrd="0" parTransId="{6F139621-455F-43E8-A816-4393D2A5742F}" sibTransId="{39EEFBA3-7207-4980-8898-C4ADA8C420C5}"/>
    <dgm:cxn modelId="{7ACABDE3-0B5A-4648-8D83-5D7B7035BA4F}" type="presOf" srcId="{9E270160-EC08-49A7-9EC3-0AB3476CF395}" destId="{82085E7E-F359-4801-9845-2EB508896041}" srcOrd="0" destOrd="0" presId="urn:microsoft.com/office/officeart/2005/8/layout/chevron2"/>
    <dgm:cxn modelId="{37416B33-332A-4CFF-A8F7-1D27C5663FF9}" type="presOf" srcId="{3EAD5061-EA3E-4B9D-B5AB-5015919557C6}" destId="{F9EF90EC-44B9-4229-914D-FA460DBD241B}" srcOrd="0" destOrd="0" presId="urn:microsoft.com/office/officeart/2005/8/layout/chevron2"/>
    <dgm:cxn modelId="{90681AB9-DE27-4D41-BA1D-AA1859F1A415}" srcId="{C0EF0351-443F-4C41-9BFF-7BFBEE824E88}" destId="{F7956F41-3CFA-42A1-B6C2-D8332753F85E}" srcOrd="8" destOrd="0" parTransId="{1AC338E0-6E73-4F35-A912-1C240BFE5C33}" sibTransId="{CA41720C-5F30-474E-84E2-13DE8334B4C7}"/>
    <dgm:cxn modelId="{D70C4880-56DD-4F92-9FE1-6585FDA1EAE9}" srcId="{3EAD5061-EA3E-4B9D-B5AB-5015919557C6}" destId="{3EC93F02-70F7-4943-AF3E-E70BC1CA0078}" srcOrd="0" destOrd="0" parTransId="{1AAA1181-F8B2-4FD1-BB02-1FCEBBDD7268}" sibTransId="{AA08AC60-9AC9-4C6E-AC2B-13A12CC05F35}"/>
    <dgm:cxn modelId="{A0B6C4A4-191C-42BD-B1B6-049EF0582D70}" type="presOf" srcId="{B12CBB26-141D-49A7-B97A-684B5CEA2433}" destId="{91331306-D539-435A-BC2F-5F25B390A4DB}" srcOrd="0" destOrd="0" presId="urn:microsoft.com/office/officeart/2005/8/layout/chevron2"/>
    <dgm:cxn modelId="{BED930FB-F88D-4325-9A80-4AF4183FC2DF}" type="presOf" srcId="{9595E16E-13D0-41A2-BEB5-542807467ECB}" destId="{F26BBDAE-4001-4841-BB08-4F5B68DD2B5E}" srcOrd="0" destOrd="0" presId="urn:microsoft.com/office/officeart/2005/8/layout/chevron2"/>
    <dgm:cxn modelId="{5282A008-75FA-49C5-8A83-28CEFEE50B1C}" type="presOf" srcId="{F7956F41-3CFA-42A1-B6C2-D8332753F85E}" destId="{74070EC4-1250-4CD0-A3EC-D9AD6FF2D8D0}" srcOrd="0" destOrd="0" presId="urn:microsoft.com/office/officeart/2005/8/layout/chevron2"/>
    <dgm:cxn modelId="{781A14D2-BD45-446D-8C19-06AAFDF0E231}" srcId="{57B36A25-B27E-4158-821E-A2EC9493ECFE}" destId="{D2F10C8C-51AD-485A-B9B4-2A87CBB6F148}" srcOrd="0" destOrd="0" parTransId="{EA62511E-8985-4E8F-8A33-CC4FF7D17EEE}" sibTransId="{F9BD2825-0D0C-4F03-9EB4-0754D30B339D}"/>
    <dgm:cxn modelId="{A10090DD-4D65-4053-B22F-377DD7162250}" type="presOf" srcId="{B03B34EA-9916-4547-9BD0-B557A37EB6ED}" destId="{ED5AFC26-6828-42FA-979A-BA00EF218EF1}" srcOrd="0" destOrd="0" presId="urn:microsoft.com/office/officeart/2005/8/layout/chevron2"/>
    <dgm:cxn modelId="{DBE30D91-3753-45D4-9447-CDE610DBECDF}" type="presOf" srcId="{6F87DBD2-EC70-4297-B256-F8A1B5074713}" destId="{441369B7-C531-4389-AA18-5FE866CA2605}" srcOrd="0" destOrd="0" presId="urn:microsoft.com/office/officeart/2005/8/layout/chevron2"/>
    <dgm:cxn modelId="{1CC8B5DF-A5FD-416A-9437-85F20457D0F6}" srcId="{6F87DBD2-EC70-4297-B256-F8A1B5074713}" destId="{B12CBB26-141D-49A7-B97A-684B5CEA2433}" srcOrd="0" destOrd="0" parTransId="{DE0550FE-BFAF-4DCA-B68D-8DA81F4795DF}" sibTransId="{A325C3F4-F372-4457-9E68-68B2CE04E6FF}"/>
    <dgm:cxn modelId="{5E06BEB6-E693-4DF3-9D34-612C53C0736D}" type="presOf" srcId="{58F8D95E-A1AD-481E-8B58-C5306336C402}" destId="{98D7D536-C8A6-4E9F-B075-A0412ED87114}" srcOrd="0" destOrd="0" presId="urn:microsoft.com/office/officeart/2005/8/layout/chevron2"/>
    <dgm:cxn modelId="{B1779E83-B424-4D58-B3D1-6625798614DB}" type="presOf" srcId="{B88C0025-6797-4DE1-8735-49F8CFDC75F0}" destId="{5F3329DF-3F70-4FDB-AB15-09F784185B2D}" srcOrd="0" destOrd="0" presId="urn:microsoft.com/office/officeart/2005/8/layout/chevron2"/>
    <dgm:cxn modelId="{65135120-F790-4BF8-92F2-B58896AB12D0}" srcId="{9595E16E-13D0-41A2-BEB5-542807467ECB}" destId="{0BF73E13-89E1-44CF-8525-DD8CEE2DEDB1}" srcOrd="0" destOrd="0" parTransId="{F8675276-24B7-4255-B1EF-190FB791EFC5}" sibTransId="{3D482D6F-3052-4023-BB05-32361B35DC2B}"/>
    <dgm:cxn modelId="{57C0E7E2-46C3-4EA3-B463-B16BF542384A}" type="presOf" srcId="{C699B08C-C24B-4AA5-A83F-59C053032DFA}" destId="{61CB2048-6429-4794-9C55-CA0C0F1A6615}" srcOrd="0" destOrd="0" presId="urn:microsoft.com/office/officeart/2005/8/layout/chevron2"/>
    <dgm:cxn modelId="{DED2E0AD-CEE2-4553-B7F4-E8CE3DDE803F}" srcId="{C0EF0351-443F-4C41-9BFF-7BFBEE824E88}" destId="{5FD1D005-EE28-4D2C-8DCB-EA79FEC7BE38}" srcOrd="6" destOrd="0" parTransId="{38618384-A553-4438-BB6E-2C4D2B980183}" sibTransId="{041B6AB3-7F06-4B65-B066-A0AE320A1B03}"/>
    <dgm:cxn modelId="{0F9021C8-43AE-45C5-B64B-98DD12EB34F7}" type="presOf" srcId="{39E5E78E-5566-4DD6-A26E-FD9C256ED6A9}" destId="{A10CF9A9-7523-4C34-848E-0EB8FC78BE99}" srcOrd="0" destOrd="0" presId="urn:microsoft.com/office/officeart/2005/8/layout/chevron2"/>
    <dgm:cxn modelId="{613E4BA3-04F7-432E-804A-A9F534D4F961}" srcId="{C0EF0351-443F-4C41-9BFF-7BFBEE824E88}" destId="{A3B3F431-0788-45AB-BAC5-9BFF8B5D9168}" srcOrd="9" destOrd="0" parTransId="{73738630-48CB-45F3-BB07-A65D6AFFC41A}" sibTransId="{9BAD042B-9523-4746-9506-89773619B124}"/>
    <dgm:cxn modelId="{D24441DD-3C7E-47AE-9BE0-C03BAF5B34EB}" srcId="{C0EF0351-443F-4C41-9BFF-7BFBEE824E88}" destId="{39E5E78E-5566-4DD6-A26E-FD9C256ED6A9}" srcOrd="7" destOrd="0" parTransId="{6664756F-4F36-4CE5-9C99-C1D9F6EA803C}" sibTransId="{4B2A6E29-E0E2-4903-932F-806BDC7F1C7C}"/>
    <dgm:cxn modelId="{FDF77DC6-F611-41FC-A447-838CB9FDAA4E}" srcId="{B88C0025-6797-4DE1-8735-49F8CFDC75F0}" destId="{C699B08C-C24B-4AA5-A83F-59C053032DFA}" srcOrd="0" destOrd="0" parTransId="{EA1DBAE1-802A-4F7B-9A88-768297E07564}" sibTransId="{6FD4CAF4-1130-4B4E-B596-6DBEEF0FCC54}"/>
    <dgm:cxn modelId="{8BAC589E-9B22-4855-A707-50155698A58F}" type="presParOf" srcId="{CC853FBA-CE6C-4F23-B158-B7D0336866E5}" destId="{2AE07429-BAC6-4881-9F02-F4DB5433A6D8}" srcOrd="0" destOrd="0" presId="urn:microsoft.com/office/officeart/2005/8/layout/chevron2"/>
    <dgm:cxn modelId="{E1A2FF77-0B06-4B10-955F-2823D4DFA940}" type="presParOf" srcId="{2AE07429-BAC6-4881-9F02-F4DB5433A6D8}" destId="{5F3329DF-3F70-4FDB-AB15-09F784185B2D}" srcOrd="0" destOrd="0" presId="urn:microsoft.com/office/officeart/2005/8/layout/chevron2"/>
    <dgm:cxn modelId="{272AB2A2-B4C5-44D2-87AB-D90C4EFABC65}" type="presParOf" srcId="{2AE07429-BAC6-4881-9F02-F4DB5433A6D8}" destId="{61CB2048-6429-4794-9C55-CA0C0F1A6615}" srcOrd="1" destOrd="0" presId="urn:microsoft.com/office/officeart/2005/8/layout/chevron2"/>
    <dgm:cxn modelId="{6831DBA0-E333-483C-B080-6706AE8D28D7}" type="presParOf" srcId="{CC853FBA-CE6C-4F23-B158-B7D0336866E5}" destId="{954DC06B-71DE-44A1-861C-9C27CFF20942}" srcOrd="1" destOrd="0" presId="urn:microsoft.com/office/officeart/2005/8/layout/chevron2"/>
    <dgm:cxn modelId="{58C47893-781C-4C5B-90BE-7875C8BE3A68}" type="presParOf" srcId="{CC853FBA-CE6C-4F23-B158-B7D0336866E5}" destId="{50C4F086-B213-4C40-9A79-AE5AD6E8ED7C}" srcOrd="2" destOrd="0" presId="urn:microsoft.com/office/officeart/2005/8/layout/chevron2"/>
    <dgm:cxn modelId="{39EBC19E-2882-4D3F-8216-F648F1D3B251}" type="presParOf" srcId="{50C4F086-B213-4C40-9A79-AE5AD6E8ED7C}" destId="{06F8FB86-B79E-4E08-8C13-FAD17E90880C}" srcOrd="0" destOrd="0" presId="urn:microsoft.com/office/officeart/2005/8/layout/chevron2"/>
    <dgm:cxn modelId="{F297BD05-48B8-413F-90F7-2FB1E2574EF9}" type="presParOf" srcId="{50C4F086-B213-4C40-9A79-AE5AD6E8ED7C}" destId="{DAB57B82-001F-4E7E-A0D4-CA7680B5EDC6}" srcOrd="1" destOrd="0" presId="urn:microsoft.com/office/officeart/2005/8/layout/chevron2"/>
    <dgm:cxn modelId="{41F4ACCB-5903-4341-BD74-24FEEF41D03C}" type="presParOf" srcId="{CC853FBA-CE6C-4F23-B158-B7D0336866E5}" destId="{E9A8FA96-F685-440B-9D26-8ED7BF0B8C9B}" srcOrd="3" destOrd="0" presId="urn:microsoft.com/office/officeart/2005/8/layout/chevron2"/>
    <dgm:cxn modelId="{0529308E-C59B-4D3D-B561-D11A85BB2805}" type="presParOf" srcId="{CC853FBA-CE6C-4F23-B158-B7D0336866E5}" destId="{4F85AC80-F158-414D-ADEC-AC6FF4BF030E}" srcOrd="4" destOrd="0" presId="urn:microsoft.com/office/officeart/2005/8/layout/chevron2"/>
    <dgm:cxn modelId="{3BC49C69-810D-4223-A6FF-58D33E1348D2}" type="presParOf" srcId="{4F85AC80-F158-414D-ADEC-AC6FF4BF030E}" destId="{01136BA9-6FF4-49A1-891A-DDB94A0ADB6B}" srcOrd="0" destOrd="0" presId="urn:microsoft.com/office/officeart/2005/8/layout/chevron2"/>
    <dgm:cxn modelId="{B361B158-03C1-45AB-AFC0-B6EBDE124EE9}" type="presParOf" srcId="{4F85AC80-F158-414D-ADEC-AC6FF4BF030E}" destId="{3CAA9F3B-5C12-4623-9E37-54A75C2A65F4}" srcOrd="1" destOrd="0" presId="urn:microsoft.com/office/officeart/2005/8/layout/chevron2"/>
    <dgm:cxn modelId="{CF73544B-9755-4A5B-B98F-B3B771A020AA}" type="presParOf" srcId="{CC853FBA-CE6C-4F23-B158-B7D0336866E5}" destId="{D495B6BB-76AE-4082-A8BD-6A7D90445327}" srcOrd="5" destOrd="0" presId="urn:microsoft.com/office/officeart/2005/8/layout/chevron2"/>
    <dgm:cxn modelId="{95A18B87-2E87-4C76-9F28-4CEA65BD3CFA}" type="presParOf" srcId="{CC853FBA-CE6C-4F23-B158-B7D0336866E5}" destId="{CCD70A4C-193F-4992-A714-2DEC792DA575}" srcOrd="6" destOrd="0" presId="urn:microsoft.com/office/officeart/2005/8/layout/chevron2"/>
    <dgm:cxn modelId="{2E8C1F3B-21D6-43AC-B1B3-43B2F906D32B}" type="presParOf" srcId="{CCD70A4C-193F-4992-A714-2DEC792DA575}" destId="{F26BBDAE-4001-4841-BB08-4F5B68DD2B5E}" srcOrd="0" destOrd="0" presId="urn:microsoft.com/office/officeart/2005/8/layout/chevron2"/>
    <dgm:cxn modelId="{0C6AB13F-E036-44F0-8E14-0F9C77E30215}" type="presParOf" srcId="{CCD70A4C-193F-4992-A714-2DEC792DA575}" destId="{561873DE-E005-4E85-9CCC-335C5927ED5B}" srcOrd="1" destOrd="0" presId="urn:microsoft.com/office/officeart/2005/8/layout/chevron2"/>
    <dgm:cxn modelId="{50428F92-0140-488D-B427-89F5127ABBBF}" type="presParOf" srcId="{CC853FBA-CE6C-4F23-B158-B7D0336866E5}" destId="{0BF56714-67F4-4B22-BCF5-D58108200282}" srcOrd="7" destOrd="0" presId="urn:microsoft.com/office/officeart/2005/8/layout/chevron2"/>
    <dgm:cxn modelId="{E1A8A562-E0D1-426C-96E7-88132CA55923}" type="presParOf" srcId="{CC853FBA-CE6C-4F23-B158-B7D0336866E5}" destId="{A864C58B-4F8E-4537-B675-5498579E3BE3}" srcOrd="8" destOrd="0" presId="urn:microsoft.com/office/officeart/2005/8/layout/chevron2"/>
    <dgm:cxn modelId="{17002E65-F137-4482-AE7C-45B9624DD0B8}" type="presParOf" srcId="{A864C58B-4F8E-4537-B675-5498579E3BE3}" destId="{441369B7-C531-4389-AA18-5FE866CA2605}" srcOrd="0" destOrd="0" presId="urn:microsoft.com/office/officeart/2005/8/layout/chevron2"/>
    <dgm:cxn modelId="{F3266716-49CB-4A94-A394-7BE09AB3F9E0}" type="presParOf" srcId="{A864C58B-4F8E-4537-B675-5498579E3BE3}" destId="{91331306-D539-435A-BC2F-5F25B390A4DB}" srcOrd="1" destOrd="0" presId="urn:microsoft.com/office/officeart/2005/8/layout/chevron2"/>
    <dgm:cxn modelId="{6905543B-5B17-42F1-B006-17BC1C7DE972}" type="presParOf" srcId="{CC853FBA-CE6C-4F23-B158-B7D0336866E5}" destId="{D2CC00CB-22DB-4226-87DF-E717626C26BB}" srcOrd="9" destOrd="0" presId="urn:microsoft.com/office/officeart/2005/8/layout/chevron2"/>
    <dgm:cxn modelId="{22DB255A-EACD-46DC-9888-58118C4347D5}" type="presParOf" srcId="{CC853FBA-CE6C-4F23-B158-B7D0336866E5}" destId="{B364F0B8-20EE-4062-9EFB-290E794F62C1}" srcOrd="10" destOrd="0" presId="urn:microsoft.com/office/officeart/2005/8/layout/chevron2"/>
    <dgm:cxn modelId="{42B601A6-1D21-4381-8572-6732ABF3F88D}" type="presParOf" srcId="{B364F0B8-20EE-4062-9EFB-290E794F62C1}" destId="{F9EF90EC-44B9-4229-914D-FA460DBD241B}" srcOrd="0" destOrd="0" presId="urn:microsoft.com/office/officeart/2005/8/layout/chevron2"/>
    <dgm:cxn modelId="{62F1A1C4-D95C-4E60-9B09-B49B3E2A6871}" type="presParOf" srcId="{B364F0B8-20EE-4062-9EFB-290E794F62C1}" destId="{64586753-29DE-48D4-8B02-F85073C329B9}" srcOrd="1" destOrd="0" presId="urn:microsoft.com/office/officeart/2005/8/layout/chevron2"/>
    <dgm:cxn modelId="{36FEE930-5E53-4FB1-9835-D6F2B7634C56}" type="presParOf" srcId="{CC853FBA-CE6C-4F23-B158-B7D0336866E5}" destId="{E54E6111-9F5E-43B6-ACDA-C2732D8477DB}" srcOrd="11" destOrd="0" presId="urn:microsoft.com/office/officeart/2005/8/layout/chevron2"/>
    <dgm:cxn modelId="{5F09E643-45DD-4EB5-9608-A13D4A506A87}" type="presParOf" srcId="{CC853FBA-CE6C-4F23-B158-B7D0336866E5}" destId="{B5CDC3BD-8CF0-43FB-8BE6-496D07E8546C}" srcOrd="12" destOrd="0" presId="urn:microsoft.com/office/officeart/2005/8/layout/chevron2"/>
    <dgm:cxn modelId="{63EC6B28-6B98-407F-9B68-66C3678DFCDA}" type="presParOf" srcId="{B5CDC3BD-8CF0-43FB-8BE6-496D07E8546C}" destId="{F45A0003-42AC-4D15-B2A1-E5515029D759}" srcOrd="0" destOrd="0" presId="urn:microsoft.com/office/officeart/2005/8/layout/chevron2"/>
    <dgm:cxn modelId="{1CB6A163-F23A-4189-9ED8-762F1843C446}" type="presParOf" srcId="{B5CDC3BD-8CF0-43FB-8BE6-496D07E8546C}" destId="{B28A71DC-3486-4149-952F-1408EFD561FD}" srcOrd="1" destOrd="0" presId="urn:microsoft.com/office/officeart/2005/8/layout/chevron2"/>
    <dgm:cxn modelId="{F1F6A05E-951F-4F74-9528-C23949FF5A12}" type="presParOf" srcId="{CC853FBA-CE6C-4F23-B158-B7D0336866E5}" destId="{EBCDFE05-849A-4CB2-A495-0053F48F1A70}" srcOrd="13" destOrd="0" presId="urn:microsoft.com/office/officeart/2005/8/layout/chevron2"/>
    <dgm:cxn modelId="{049D4E08-F578-4704-9682-C3226CE2B63C}" type="presParOf" srcId="{CC853FBA-CE6C-4F23-B158-B7D0336866E5}" destId="{AFA3E7A6-3424-49D5-B817-F08571EE9380}" srcOrd="14" destOrd="0" presId="urn:microsoft.com/office/officeart/2005/8/layout/chevron2"/>
    <dgm:cxn modelId="{A5D6D436-17F7-4809-87E4-6B326F7BBB49}" type="presParOf" srcId="{AFA3E7A6-3424-49D5-B817-F08571EE9380}" destId="{A10CF9A9-7523-4C34-848E-0EB8FC78BE99}" srcOrd="0" destOrd="0" presId="urn:microsoft.com/office/officeart/2005/8/layout/chevron2"/>
    <dgm:cxn modelId="{D7F4E515-23C4-4C2B-8F96-8901A2A3EA06}" type="presParOf" srcId="{AFA3E7A6-3424-49D5-B817-F08571EE9380}" destId="{98D7D536-C8A6-4E9F-B075-A0412ED87114}" srcOrd="1" destOrd="0" presId="urn:microsoft.com/office/officeart/2005/8/layout/chevron2"/>
    <dgm:cxn modelId="{BC1AEB3B-93F7-4D68-ACBE-CE01CD65E47F}" type="presParOf" srcId="{CC853FBA-CE6C-4F23-B158-B7D0336866E5}" destId="{CD019B9F-C8D9-4EC4-B623-8FB7C5CCA419}" srcOrd="15" destOrd="0" presId="urn:microsoft.com/office/officeart/2005/8/layout/chevron2"/>
    <dgm:cxn modelId="{2CA6ECB7-64BD-4E5D-A22A-82A34588C590}" type="presParOf" srcId="{CC853FBA-CE6C-4F23-B158-B7D0336866E5}" destId="{F9B06436-BA5C-4213-B54B-85D031FDFAEC}" srcOrd="16" destOrd="0" presId="urn:microsoft.com/office/officeart/2005/8/layout/chevron2"/>
    <dgm:cxn modelId="{38C9C071-223E-4D39-939B-B7BB8CA37D9C}" type="presParOf" srcId="{F9B06436-BA5C-4213-B54B-85D031FDFAEC}" destId="{74070EC4-1250-4CD0-A3EC-D9AD6FF2D8D0}" srcOrd="0" destOrd="0" presId="urn:microsoft.com/office/officeart/2005/8/layout/chevron2"/>
    <dgm:cxn modelId="{498E4C7B-43D8-4CCE-B5F4-741C2A861DAC}" type="presParOf" srcId="{F9B06436-BA5C-4213-B54B-85D031FDFAEC}" destId="{82085E7E-F359-4801-9845-2EB508896041}" srcOrd="1" destOrd="0" presId="urn:microsoft.com/office/officeart/2005/8/layout/chevron2"/>
    <dgm:cxn modelId="{06304F75-DCA9-4F64-8E14-699C9E1019F1}" type="presParOf" srcId="{CC853FBA-CE6C-4F23-B158-B7D0336866E5}" destId="{8E2CA6DA-4B95-4C78-BFEB-BCCA79E6146A}" srcOrd="17" destOrd="0" presId="urn:microsoft.com/office/officeart/2005/8/layout/chevron2"/>
    <dgm:cxn modelId="{12D2FB82-62ED-482F-BCC9-BE51F8ECF2B5}" type="presParOf" srcId="{CC853FBA-CE6C-4F23-B158-B7D0336866E5}" destId="{06323A1B-2FE9-45D3-A17E-3D535E8FBC7E}" srcOrd="18" destOrd="0" presId="urn:microsoft.com/office/officeart/2005/8/layout/chevron2"/>
    <dgm:cxn modelId="{C6A55E05-3565-4C4B-AAAB-C8A7FD37733C}" type="presParOf" srcId="{06323A1B-2FE9-45D3-A17E-3D535E8FBC7E}" destId="{6D3C87E3-2D6E-4C34-B1DF-0F1F9E632F4A}" srcOrd="0" destOrd="0" presId="urn:microsoft.com/office/officeart/2005/8/layout/chevron2"/>
    <dgm:cxn modelId="{EF78EDBC-063C-4081-8A7D-5BF714429D7D}" type="presParOf" srcId="{06323A1B-2FE9-45D3-A17E-3D535E8FBC7E}" destId="{ED5AFC26-6828-42FA-979A-BA00EF218EF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3329DF-3F70-4FDB-AB15-09F784185B2D}">
      <dsp:nvSpPr>
        <dsp:cNvPr id="0" name=""/>
        <dsp:cNvSpPr/>
      </dsp:nvSpPr>
      <dsp:spPr>
        <a:xfrm rot="5400000">
          <a:off x="-109754" y="115433"/>
          <a:ext cx="731699" cy="512189"/>
        </a:xfrm>
        <a:prstGeom prst="chevron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1</a:t>
          </a:r>
        </a:p>
      </dsp:txBody>
      <dsp:txXfrm rot="-5400000">
        <a:off x="2" y="261773"/>
        <a:ext cx="512189" cy="219510"/>
      </dsp:txXfrm>
    </dsp:sp>
    <dsp:sp modelId="{61CB2048-6429-4794-9C55-CA0C0F1A6615}">
      <dsp:nvSpPr>
        <dsp:cNvPr id="0" name=""/>
        <dsp:cNvSpPr/>
      </dsp:nvSpPr>
      <dsp:spPr>
        <a:xfrm rot="5400000">
          <a:off x="3437642" y="-2919774"/>
          <a:ext cx="475854" cy="63267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ID patient using </a:t>
          </a:r>
          <a:r>
            <a:rPr lang="en-US" sz="1700" b="1" kern="1200"/>
            <a:t>two patient identifiers</a:t>
          </a:r>
        </a:p>
      </dsp:txBody>
      <dsp:txXfrm rot="-5400000">
        <a:off x="512190" y="28907"/>
        <a:ext cx="6303531" cy="429396"/>
      </dsp:txXfrm>
    </dsp:sp>
    <dsp:sp modelId="{06F8FB86-B79E-4E08-8C13-FAD17E90880C}">
      <dsp:nvSpPr>
        <dsp:cNvPr id="0" name=""/>
        <dsp:cNvSpPr/>
      </dsp:nvSpPr>
      <dsp:spPr>
        <a:xfrm rot="5400000">
          <a:off x="-109754" y="789580"/>
          <a:ext cx="731699" cy="512189"/>
        </a:xfrm>
        <a:prstGeom prst="chevron">
          <a:avLst/>
        </a:prstGeom>
        <a:solidFill>
          <a:schemeClr val="accent1">
            <a:shade val="80000"/>
            <a:hueOff val="30140"/>
            <a:satOff val="575"/>
            <a:lumOff val="2539"/>
            <a:alphaOff val="0"/>
          </a:schemeClr>
        </a:solidFill>
        <a:ln w="12700" cap="flat" cmpd="sng" algn="ctr">
          <a:solidFill>
            <a:schemeClr val="accent1">
              <a:shade val="80000"/>
              <a:hueOff val="30140"/>
              <a:satOff val="575"/>
              <a:lumOff val="253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2</a:t>
          </a:r>
        </a:p>
      </dsp:txBody>
      <dsp:txXfrm rot="-5400000">
        <a:off x="2" y="935920"/>
        <a:ext cx="512189" cy="219510"/>
      </dsp:txXfrm>
    </dsp:sp>
    <dsp:sp modelId="{DAB57B82-001F-4E7E-A0D4-CA7680B5EDC6}">
      <dsp:nvSpPr>
        <dsp:cNvPr id="0" name=""/>
        <dsp:cNvSpPr/>
      </dsp:nvSpPr>
      <dsp:spPr>
        <a:xfrm rot="5400000">
          <a:off x="3437767" y="-2245752"/>
          <a:ext cx="475604" cy="63267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30140"/>
              <a:satOff val="575"/>
              <a:lumOff val="253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b="1" kern="1200"/>
            <a:t>Open specimen collect </a:t>
          </a:r>
          <a:r>
            <a:rPr lang="en-US" sz="1700" kern="1200"/>
            <a:t>using the WOW </a:t>
          </a:r>
        </a:p>
      </dsp:txBody>
      <dsp:txXfrm rot="-5400000">
        <a:off x="512190" y="703042"/>
        <a:ext cx="6303543" cy="429170"/>
      </dsp:txXfrm>
    </dsp:sp>
    <dsp:sp modelId="{01136BA9-6FF4-49A1-891A-DDB94A0ADB6B}">
      <dsp:nvSpPr>
        <dsp:cNvPr id="0" name=""/>
        <dsp:cNvSpPr/>
      </dsp:nvSpPr>
      <dsp:spPr>
        <a:xfrm rot="5400000">
          <a:off x="-109754" y="1463726"/>
          <a:ext cx="731699" cy="512189"/>
        </a:xfrm>
        <a:prstGeom prst="chevron">
          <a:avLst/>
        </a:prstGeom>
        <a:solidFill>
          <a:schemeClr val="accent1">
            <a:shade val="80000"/>
            <a:hueOff val="60281"/>
            <a:satOff val="1150"/>
            <a:lumOff val="5079"/>
            <a:alphaOff val="0"/>
          </a:schemeClr>
        </a:solidFill>
        <a:ln w="12700" cap="flat" cmpd="sng" algn="ctr">
          <a:solidFill>
            <a:schemeClr val="accent1">
              <a:shade val="80000"/>
              <a:hueOff val="60281"/>
              <a:satOff val="1150"/>
              <a:lumOff val="507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3</a:t>
          </a:r>
        </a:p>
      </dsp:txBody>
      <dsp:txXfrm rot="-5400000">
        <a:off x="2" y="1610066"/>
        <a:ext cx="512189" cy="219510"/>
      </dsp:txXfrm>
    </dsp:sp>
    <dsp:sp modelId="{3CAA9F3B-5C12-4623-9E37-54A75C2A65F4}">
      <dsp:nvSpPr>
        <dsp:cNvPr id="0" name=""/>
        <dsp:cNvSpPr/>
      </dsp:nvSpPr>
      <dsp:spPr>
        <a:xfrm rot="5400000">
          <a:off x="3437767" y="-1571606"/>
          <a:ext cx="475604" cy="63267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60281"/>
              <a:satOff val="1150"/>
              <a:lumOff val="507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b="1" kern="1200"/>
            <a:t>Scan</a:t>
          </a:r>
          <a:r>
            <a:rPr lang="en-US" sz="1700" kern="1200"/>
            <a:t> patient armband</a:t>
          </a:r>
        </a:p>
      </dsp:txBody>
      <dsp:txXfrm rot="-5400000">
        <a:off x="512190" y="1377188"/>
        <a:ext cx="6303543" cy="429170"/>
      </dsp:txXfrm>
    </dsp:sp>
    <dsp:sp modelId="{F26BBDAE-4001-4841-BB08-4F5B68DD2B5E}">
      <dsp:nvSpPr>
        <dsp:cNvPr id="0" name=""/>
        <dsp:cNvSpPr/>
      </dsp:nvSpPr>
      <dsp:spPr>
        <a:xfrm rot="5400000">
          <a:off x="-109754" y="2137873"/>
          <a:ext cx="731699" cy="512189"/>
        </a:xfrm>
        <a:prstGeom prst="chevron">
          <a:avLst/>
        </a:prstGeom>
        <a:solidFill>
          <a:schemeClr val="accent1">
            <a:shade val="80000"/>
            <a:hueOff val="90421"/>
            <a:satOff val="1725"/>
            <a:lumOff val="7618"/>
            <a:alphaOff val="0"/>
          </a:schemeClr>
        </a:solidFill>
        <a:ln w="12700" cap="flat" cmpd="sng" algn="ctr">
          <a:solidFill>
            <a:schemeClr val="accent1">
              <a:shade val="80000"/>
              <a:hueOff val="90421"/>
              <a:satOff val="1725"/>
              <a:lumOff val="761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4</a:t>
          </a:r>
        </a:p>
      </dsp:txBody>
      <dsp:txXfrm rot="-5400000">
        <a:off x="2" y="2284213"/>
        <a:ext cx="512189" cy="219510"/>
      </dsp:txXfrm>
    </dsp:sp>
    <dsp:sp modelId="{561873DE-E005-4E85-9CCC-335C5927ED5B}">
      <dsp:nvSpPr>
        <dsp:cNvPr id="0" name=""/>
        <dsp:cNvSpPr/>
      </dsp:nvSpPr>
      <dsp:spPr>
        <a:xfrm rot="5400000">
          <a:off x="3437767" y="-897459"/>
          <a:ext cx="475604" cy="63267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90421"/>
              <a:satOff val="1725"/>
              <a:lumOff val="761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b="1" kern="1200"/>
            <a:t>Print</a:t>
          </a:r>
          <a:r>
            <a:rPr lang="en-US" sz="1700" kern="1200"/>
            <a:t> labels</a:t>
          </a:r>
        </a:p>
      </dsp:txBody>
      <dsp:txXfrm rot="-5400000">
        <a:off x="512190" y="2051335"/>
        <a:ext cx="6303543" cy="429170"/>
      </dsp:txXfrm>
    </dsp:sp>
    <dsp:sp modelId="{441369B7-C531-4389-AA18-5FE866CA2605}">
      <dsp:nvSpPr>
        <dsp:cNvPr id="0" name=""/>
        <dsp:cNvSpPr/>
      </dsp:nvSpPr>
      <dsp:spPr>
        <a:xfrm rot="5400000">
          <a:off x="-109754" y="2812019"/>
          <a:ext cx="731699" cy="512189"/>
        </a:xfrm>
        <a:prstGeom prst="chevron">
          <a:avLst/>
        </a:prstGeom>
        <a:solidFill>
          <a:schemeClr val="accent1">
            <a:shade val="80000"/>
            <a:hueOff val="120562"/>
            <a:satOff val="2300"/>
            <a:lumOff val="10158"/>
            <a:alphaOff val="0"/>
          </a:schemeClr>
        </a:solidFill>
        <a:ln w="12700" cap="flat" cmpd="sng" algn="ctr">
          <a:solidFill>
            <a:schemeClr val="accent1">
              <a:shade val="80000"/>
              <a:hueOff val="120562"/>
              <a:satOff val="2300"/>
              <a:lumOff val="1015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5</a:t>
          </a:r>
        </a:p>
      </dsp:txBody>
      <dsp:txXfrm rot="-5400000">
        <a:off x="2" y="2958359"/>
        <a:ext cx="512189" cy="219510"/>
      </dsp:txXfrm>
    </dsp:sp>
    <dsp:sp modelId="{91331306-D539-435A-BC2F-5F25B390A4DB}">
      <dsp:nvSpPr>
        <dsp:cNvPr id="0" name=""/>
        <dsp:cNvSpPr/>
      </dsp:nvSpPr>
      <dsp:spPr>
        <a:xfrm rot="5400000">
          <a:off x="3437767" y="-223313"/>
          <a:ext cx="475604" cy="63267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120562"/>
              <a:satOff val="2300"/>
              <a:lumOff val="1015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b="1" kern="1200"/>
            <a:t>Verify labels </a:t>
          </a:r>
          <a:r>
            <a:rPr lang="en-US" sz="1700" kern="1200"/>
            <a:t>using two patient identifiers </a:t>
          </a:r>
          <a:r>
            <a:rPr lang="en-US" sz="1700" i="1" kern="1200"/>
            <a:t>(reprint if label is cut off)</a:t>
          </a:r>
        </a:p>
      </dsp:txBody>
      <dsp:txXfrm rot="-5400000">
        <a:off x="512190" y="2725481"/>
        <a:ext cx="6303543" cy="429170"/>
      </dsp:txXfrm>
    </dsp:sp>
    <dsp:sp modelId="{F9EF90EC-44B9-4229-914D-FA460DBD241B}">
      <dsp:nvSpPr>
        <dsp:cNvPr id="0" name=""/>
        <dsp:cNvSpPr/>
      </dsp:nvSpPr>
      <dsp:spPr>
        <a:xfrm rot="5400000">
          <a:off x="-109754" y="3486165"/>
          <a:ext cx="731699" cy="512189"/>
        </a:xfrm>
        <a:prstGeom prst="chevron">
          <a:avLst/>
        </a:prstGeom>
        <a:solidFill>
          <a:schemeClr val="accent1">
            <a:shade val="80000"/>
            <a:hueOff val="150702"/>
            <a:satOff val="2875"/>
            <a:lumOff val="12697"/>
            <a:alphaOff val="0"/>
          </a:schemeClr>
        </a:solidFill>
        <a:ln w="12700" cap="flat" cmpd="sng" algn="ctr">
          <a:solidFill>
            <a:schemeClr val="accent1">
              <a:shade val="80000"/>
              <a:hueOff val="150702"/>
              <a:satOff val="2875"/>
              <a:lumOff val="1269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6</a:t>
          </a:r>
        </a:p>
      </dsp:txBody>
      <dsp:txXfrm rot="-5400000">
        <a:off x="2" y="3632505"/>
        <a:ext cx="512189" cy="219510"/>
      </dsp:txXfrm>
    </dsp:sp>
    <dsp:sp modelId="{64586753-29DE-48D4-8B02-F85073C329B9}">
      <dsp:nvSpPr>
        <dsp:cNvPr id="0" name=""/>
        <dsp:cNvSpPr/>
      </dsp:nvSpPr>
      <dsp:spPr>
        <a:xfrm rot="5400000">
          <a:off x="3437767" y="450833"/>
          <a:ext cx="475604" cy="63267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150702"/>
              <a:satOff val="2875"/>
              <a:lumOff val="1269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b="1" kern="1200"/>
            <a:t>Collect</a:t>
          </a:r>
          <a:r>
            <a:rPr lang="en-US" sz="1700" kern="1200"/>
            <a:t> sample</a:t>
          </a:r>
        </a:p>
      </dsp:txBody>
      <dsp:txXfrm rot="-5400000">
        <a:off x="512190" y="3399628"/>
        <a:ext cx="6303543" cy="429170"/>
      </dsp:txXfrm>
    </dsp:sp>
    <dsp:sp modelId="{F45A0003-42AC-4D15-B2A1-E5515029D759}">
      <dsp:nvSpPr>
        <dsp:cNvPr id="0" name=""/>
        <dsp:cNvSpPr/>
      </dsp:nvSpPr>
      <dsp:spPr>
        <a:xfrm rot="5400000">
          <a:off x="-109754" y="4160312"/>
          <a:ext cx="731699" cy="512189"/>
        </a:xfrm>
        <a:prstGeom prst="chevron">
          <a:avLst/>
        </a:prstGeom>
        <a:solidFill>
          <a:schemeClr val="accent1">
            <a:shade val="80000"/>
            <a:hueOff val="180842"/>
            <a:satOff val="3450"/>
            <a:lumOff val="15237"/>
            <a:alphaOff val="0"/>
          </a:schemeClr>
        </a:solidFill>
        <a:ln w="12700" cap="flat" cmpd="sng" algn="ctr">
          <a:solidFill>
            <a:schemeClr val="accent1">
              <a:shade val="80000"/>
              <a:hueOff val="180842"/>
              <a:satOff val="3450"/>
              <a:lumOff val="1523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7</a:t>
          </a:r>
        </a:p>
      </dsp:txBody>
      <dsp:txXfrm rot="-5400000">
        <a:off x="2" y="4306652"/>
        <a:ext cx="512189" cy="219510"/>
      </dsp:txXfrm>
    </dsp:sp>
    <dsp:sp modelId="{B28A71DC-3486-4149-952F-1408EFD561FD}">
      <dsp:nvSpPr>
        <dsp:cNvPr id="0" name=""/>
        <dsp:cNvSpPr/>
      </dsp:nvSpPr>
      <dsp:spPr>
        <a:xfrm rot="5400000">
          <a:off x="3437767" y="1124979"/>
          <a:ext cx="475604" cy="63267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180842"/>
              <a:satOff val="3450"/>
              <a:lumOff val="1523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b="1" kern="1200"/>
            <a:t>Label</a:t>
          </a:r>
          <a:r>
            <a:rPr lang="en-US" sz="1700" kern="1200"/>
            <a:t> sample at bedside</a:t>
          </a:r>
        </a:p>
      </dsp:txBody>
      <dsp:txXfrm rot="-5400000">
        <a:off x="512190" y="4073774"/>
        <a:ext cx="6303543" cy="429170"/>
      </dsp:txXfrm>
    </dsp:sp>
    <dsp:sp modelId="{A10CF9A9-7523-4C34-848E-0EB8FC78BE99}">
      <dsp:nvSpPr>
        <dsp:cNvPr id="0" name=""/>
        <dsp:cNvSpPr/>
      </dsp:nvSpPr>
      <dsp:spPr>
        <a:xfrm rot="5400000">
          <a:off x="-109754" y="4834458"/>
          <a:ext cx="731699" cy="512189"/>
        </a:xfrm>
        <a:prstGeom prst="chevron">
          <a:avLst/>
        </a:prstGeom>
        <a:solidFill>
          <a:schemeClr val="accent1">
            <a:shade val="80000"/>
            <a:hueOff val="210983"/>
            <a:satOff val="4025"/>
            <a:lumOff val="17776"/>
            <a:alphaOff val="0"/>
          </a:schemeClr>
        </a:solidFill>
        <a:ln w="12700" cap="flat" cmpd="sng" algn="ctr">
          <a:solidFill>
            <a:schemeClr val="accent1">
              <a:shade val="80000"/>
              <a:hueOff val="210983"/>
              <a:satOff val="4025"/>
              <a:lumOff val="1777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8</a:t>
          </a:r>
        </a:p>
      </dsp:txBody>
      <dsp:txXfrm rot="-5400000">
        <a:off x="2" y="4980798"/>
        <a:ext cx="512189" cy="219510"/>
      </dsp:txXfrm>
    </dsp:sp>
    <dsp:sp modelId="{98D7D536-C8A6-4E9F-B075-A0412ED87114}">
      <dsp:nvSpPr>
        <dsp:cNvPr id="0" name=""/>
        <dsp:cNvSpPr/>
      </dsp:nvSpPr>
      <dsp:spPr>
        <a:xfrm rot="5400000">
          <a:off x="3437767" y="1799126"/>
          <a:ext cx="475604" cy="63267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210983"/>
              <a:satOff val="4025"/>
              <a:lumOff val="1777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b="1" kern="1200"/>
            <a:t>Scan</a:t>
          </a:r>
          <a:r>
            <a:rPr lang="en-US" sz="1700" kern="1200"/>
            <a:t> label</a:t>
          </a:r>
        </a:p>
      </dsp:txBody>
      <dsp:txXfrm rot="-5400000">
        <a:off x="512190" y="4747921"/>
        <a:ext cx="6303543" cy="429170"/>
      </dsp:txXfrm>
    </dsp:sp>
    <dsp:sp modelId="{74070EC4-1250-4CD0-A3EC-D9AD6FF2D8D0}">
      <dsp:nvSpPr>
        <dsp:cNvPr id="0" name=""/>
        <dsp:cNvSpPr/>
      </dsp:nvSpPr>
      <dsp:spPr>
        <a:xfrm rot="5400000">
          <a:off x="-109754" y="5508605"/>
          <a:ext cx="731699" cy="512189"/>
        </a:xfrm>
        <a:prstGeom prst="chevron">
          <a:avLst/>
        </a:prstGeom>
        <a:solidFill>
          <a:schemeClr val="accent1">
            <a:shade val="80000"/>
            <a:hueOff val="241123"/>
            <a:satOff val="4600"/>
            <a:lumOff val="20316"/>
            <a:alphaOff val="0"/>
          </a:schemeClr>
        </a:solidFill>
        <a:ln w="12700" cap="flat" cmpd="sng" algn="ctr">
          <a:solidFill>
            <a:schemeClr val="accent1">
              <a:shade val="80000"/>
              <a:hueOff val="241123"/>
              <a:satOff val="4600"/>
              <a:lumOff val="2031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9</a:t>
          </a:r>
        </a:p>
      </dsp:txBody>
      <dsp:txXfrm rot="-5400000">
        <a:off x="2" y="5654945"/>
        <a:ext cx="512189" cy="219510"/>
      </dsp:txXfrm>
    </dsp:sp>
    <dsp:sp modelId="{82085E7E-F359-4801-9845-2EB508896041}">
      <dsp:nvSpPr>
        <dsp:cNvPr id="0" name=""/>
        <dsp:cNvSpPr/>
      </dsp:nvSpPr>
      <dsp:spPr>
        <a:xfrm rot="5400000">
          <a:off x="3437767" y="2473272"/>
          <a:ext cx="475604" cy="63267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241123"/>
              <a:satOff val="4600"/>
              <a:lumOff val="2031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b="1" kern="1200"/>
            <a:t>Electronically </a:t>
          </a:r>
          <a:r>
            <a:rPr lang="en-US" sz="1700" b="1" kern="1200">
              <a:solidFill>
                <a:schemeClr val="tx1"/>
              </a:solidFill>
            </a:rPr>
            <a:t>Sign in Cerner </a:t>
          </a:r>
          <a:r>
            <a:rPr lang="en-US" sz="1700" b="0" kern="1200">
              <a:solidFill>
                <a:schemeClr val="tx1"/>
              </a:solidFill>
            </a:rPr>
            <a:t>(only sign for collected specimens)   </a:t>
          </a:r>
        </a:p>
      </dsp:txBody>
      <dsp:txXfrm rot="-5400000">
        <a:off x="512190" y="5422067"/>
        <a:ext cx="6303543" cy="429170"/>
      </dsp:txXfrm>
    </dsp:sp>
    <dsp:sp modelId="{6D3C87E3-2D6E-4C34-B1DF-0F1F9E632F4A}">
      <dsp:nvSpPr>
        <dsp:cNvPr id="0" name=""/>
        <dsp:cNvSpPr/>
      </dsp:nvSpPr>
      <dsp:spPr>
        <a:xfrm rot="5400000">
          <a:off x="-109754" y="6182751"/>
          <a:ext cx="731699" cy="512189"/>
        </a:xfrm>
        <a:prstGeom prst="chevron">
          <a:avLst/>
        </a:prstGeom>
        <a:solidFill>
          <a:schemeClr val="accent1">
            <a:shade val="80000"/>
            <a:hueOff val="271263"/>
            <a:satOff val="5175"/>
            <a:lumOff val="22855"/>
            <a:alphaOff val="0"/>
          </a:schemeClr>
        </a:solidFill>
        <a:ln w="12700" cap="flat" cmpd="sng" algn="ctr">
          <a:solidFill>
            <a:schemeClr val="accent1">
              <a:shade val="80000"/>
              <a:hueOff val="271263"/>
              <a:satOff val="5175"/>
              <a:lumOff val="2285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10</a:t>
          </a:r>
        </a:p>
      </dsp:txBody>
      <dsp:txXfrm rot="-5400000">
        <a:off x="2" y="6329091"/>
        <a:ext cx="512189" cy="219510"/>
      </dsp:txXfrm>
    </dsp:sp>
    <dsp:sp modelId="{ED5AFC26-6828-42FA-979A-BA00EF218EF1}">
      <dsp:nvSpPr>
        <dsp:cNvPr id="0" name=""/>
        <dsp:cNvSpPr/>
      </dsp:nvSpPr>
      <dsp:spPr>
        <a:xfrm rot="5400000">
          <a:off x="3437767" y="3147418"/>
          <a:ext cx="475604" cy="63267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271263"/>
              <a:satOff val="5175"/>
              <a:lumOff val="2285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b="1" kern="1200"/>
            <a:t>Transport</a:t>
          </a:r>
          <a:r>
            <a:rPr lang="en-US" sz="1700" kern="1200"/>
            <a:t> specimens to lab</a:t>
          </a:r>
        </a:p>
      </dsp:txBody>
      <dsp:txXfrm rot="-5400000">
        <a:off x="512190" y="6096213"/>
        <a:ext cx="6303543" cy="4291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Fawcett</dc:creator>
  <cp:keywords/>
  <dc:description/>
  <cp:lastModifiedBy>Jeff Booth</cp:lastModifiedBy>
  <cp:revision>2</cp:revision>
  <dcterms:created xsi:type="dcterms:W3CDTF">2023-02-13T19:45:00Z</dcterms:created>
  <dcterms:modified xsi:type="dcterms:W3CDTF">2023-02-13T19:45:00Z</dcterms:modified>
</cp:coreProperties>
</file>